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837C74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837C74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837C74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837C74">
        <w:rPr>
          <w:rFonts w:ascii="Times New Roman" w:hAnsi="Times New Roman" w:cs="Times New Roman" w:hint="cs"/>
          <w:sz w:val="24"/>
          <w:szCs w:val="24"/>
        </w:rPr>
        <w:t>Познавательно</w:t>
      </w:r>
      <w:r w:rsidR="00837C74">
        <w:rPr>
          <w:rFonts w:ascii="Times New Roman" w:hAnsi="Times New Roman" w:cs="Times New Roman"/>
          <w:sz w:val="24"/>
          <w:szCs w:val="24"/>
        </w:rPr>
        <w:t>му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>
        <w:rPr>
          <w:rFonts w:ascii="Times New Roman" w:hAnsi="Times New Roman" w:cs="Times New Roman" w:hint="cs"/>
          <w:sz w:val="24"/>
          <w:szCs w:val="24"/>
        </w:rPr>
        <w:t>развити</w:t>
      </w:r>
      <w:r w:rsidR="00837C74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="00837C74" w:rsidRPr="00837C74">
        <w:rPr>
          <w:rFonts w:ascii="Times New Roman" w:hAnsi="Times New Roman" w:cs="Times New Roman"/>
          <w:sz w:val="24"/>
          <w:szCs w:val="24"/>
        </w:rPr>
        <w:t>.</w:t>
      </w:r>
      <w:r w:rsidRPr="00837C7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837C74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1440" w:rsidRPr="00837C74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83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Познавательное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развитие</w:t>
      </w:r>
      <w:r w:rsidR="00837C74" w:rsidRPr="00837C74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37C74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«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9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мая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—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Великий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день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Победы</w:t>
      </w:r>
      <w:proofErr w:type="gramStart"/>
      <w:r w:rsidR="00837C74">
        <w:rPr>
          <w:rFonts w:ascii="Times New Roman" w:hAnsi="Times New Roman" w:cs="Times New Roman"/>
          <w:sz w:val="24"/>
          <w:szCs w:val="24"/>
        </w:rPr>
        <w:t>.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»</w:t>
      </w:r>
      <w:r w:rsidR="00837C7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837C74">
        <w:rPr>
          <w:rFonts w:ascii="Times New Roman" w:hAnsi="Times New Roman" w:cs="Times New Roman"/>
          <w:sz w:val="24"/>
          <w:szCs w:val="24"/>
        </w:rPr>
        <w:t>Беседа)</w:t>
      </w:r>
    </w:p>
    <w:p w:rsidR="00201440" w:rsidRPr="00837C74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837C74" w:rsidRPr="00837C74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 w:hint="cs"/>
          <w:b/>
          <w:sz w:val="24"/>
          <w:szCs w:val="24"/>
        </w:rPr>
        <w:t>Студент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7C74">
        <w:rPr>
          <w:rFonts w:ascii="Times New Roman" w:hAnsi="Times New Roman" w:cs="Times New Roman" w:hint="cs"/>
          <w:sz w:val="24"/>
          <w:szCs w:val="24"/>
        </w:rPr>
        <w:t>Петенёва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Татьяна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Александровна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37C74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Ольга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7C74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Лилия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201440" w:rsidRPr="00837C74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>Цель:</w:t>
      </w:r>
      <w:r w:rsidR="0083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Воспитание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у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детей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группы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нравственно</w:t>
      </w:r>
      <w:r w:rsidR="00837C74" w:rsidRPr="00837C74">
        <w:rPr>
          <w:rFonts w:ascii="Times New Roman" w:hAnsi="Times New Roman" w:cs="Times New Roman"/>
          <w:sz w:val="24"/>
          <w:szCs w:val="24"/>
        </w:rPr>
        <w:t>-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патриотических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чувств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: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уважения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к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памяти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воинов</w:t>
      </w:r>
      <w:r w:rsidR="00837C74" w:rsidRPr="00837C74">
        <w:rPr>
          <w:rFonts w:ascii="Times New Roman" w:hAnsi="Times New Roman" w:cs="Times New Roman"/>
          <w:sz w:val="24"/>
          <w:szCs w:val="24"/>
        </w:rPr>
        <w:t>-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победителей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гордости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за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героическое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прошлое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нашей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Родины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благодарности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ветеранам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Великой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="00837C74"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="00837C74" w:rsidRPr="00837C74">
        <w:rPr>
          <w:rFonts w:ascii="Times New Roman" w:hAnsi="Times New Roman" w:cs="Times New Roman" w:hint="cs"/>
          <w:sz w:val="24"/>
          <w:szCs w:val="24"/>
        </w:rPr>
        <w:t>войны</w:t>
      </w:r>
      <w:r w:rsidR="00837C74">
        <w:rPr>
          <w:rFonts w:ascii="Times New Roman" w:hAnsi="Times New Roman" w:cs="Times New Roman"/>
          <w:sz w:val="24"/>
          <w:szCs w:val="24"/>
        </w:rPr>
        <w:t>.</w:t>
      </w: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837C74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C74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знания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детей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событиях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Великой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войны</w:t>
      </w:r>
      <w:r w:rsidRPr="00837C74">
        <w:rPr>
          <w:rFonts w:ascii="Times New Roman" w:hAnsi="Times New Roman" w:cs="Times New Roman"/>
          <w:sz w:val="24"/>
          <w:szCs w:val="24"/>
        </w:rPr>
        <w:t xml:space="preserve"> 1941-1945 </w:t>
      </w:r>
      <w:r w:rsidRPr="00837C74">
        <w:rPr>
          <w:rFonts w:ascii="Times New Roman" w:hAnsi="Times New Roman" w:cs="Times New Roman" w:hint="cs"/>
          <w:sz w:val="24"/>
          <w:szCs w:val="24"/>
        </w:rPr>
        <w:t>годов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героическом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прошлом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народа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C74">
        <w:rPr>
          <w:rFonts w:ascii="Times New Roman" w:hAnsi="Times New Roman" w:cs="Times New Roman" w:hint="cs"/>
          <w:sz w:val="24"/>
          <w:szCs w:val="24"/>
        </w:rPr>
        <w:t>Дать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детям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понятие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значимости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Дня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Победы</w:t>
      </w:r>
      <w:r w:rsidRPr="00837C74">
        <w:rPr>
          <w:rFonts w:ascii="Times New Roman" w:hAnsi="Times New Roman" w:cs="Times New Roman"/>
          <w:sz w:val="24"/>
          <w:szCs w:val="24"/>
        </w:rPr>
        <w:t xml:space="preserve"> (9 </w:t>
      </w:r>
      <w:r w:rsidRPr="00837C74">
        <w:rPr>
          <w:rFonts w:ascii="Times New Roman" w:hAnsi="Times New Roman" w:cs="Times New Roman" w:hint="cs"/>
          <w:sz w:val="24"/>
          <w:szCs w:val="24"/>
        </w:rPr>
        <w:t>Мая</w:t>
      </w:r>
      <w:r w:rsidRPr="00837C74">
        <w:rPr>
          <w:rFonts w:ascii="Times New Roman" w:hAnsi="Times New Roman" w:cs="Times New Roman"/>
          <w:sz w:val="24"/>
          <w:szCs w:val="24"/>
        </w:rPr>
        <w:t xml:space="preserve">), </w:t>
      </w:r>
      <w:r w:rsidRPr="00837C74">
        <w:rPr>
          <w:rFonts w:ascii="Times New Roman" w:hAnsi="Times New Roman" w:cs="Times New Roman" w:hint="cs"/>
          <w:sz w:val="24"/>
          <w:szCs w:val="24"/>
        </w:rPr>
        <w:t>объяснить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почему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этот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праздник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называют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«великим»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«всенародным»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C74">
        <w:rPr>
          <w:rFonts w:ascii="Times New Roman" w:hAnsi="Times New Roman" w:cs="Times New Roman" w:hint="cs"/>
          <w:sz w:val="24"/>
          <w:szCs w:val="24"/>
        </w:rPr>
        <w:t>Познакомить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детей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с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основными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событиями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войны</w:t>
      </w:r>
      <w:r w:rsidRPr="00837C74">
        <w:rPr>
          <w:rFonts w:ascii="Times New Roman" w:hAnsi="Times New Roman" w:cs="Times New Roman"/>
          <w:sz w:val="24"/>
          <w:szCs w:val="24"/>
        </w:rPr>
        <w:t xml:space="preserve">: </w:t>
      </w:r>
      <w:r w:rsidRPr="00837C74">
        <w:rPr>
          <w:rFonts w:ascii="Times New Roman" w:hAnsi="Times New Roman" w:cs="Times New Roman" w:hint="cs"/>
          <w:sz w:val="24"/>
          <w:szCs w:val="24"/>
        </w:rPr>
        <w:t>начало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войны</w:t>
      </w:r>
      <w:r w:rsidRPr="00837C74">
        <w:rPr>
          <w:rFonts w:ascii="Times New Roman" w:hAnsi="Times New Roman" w:cs="Times New Roman"/>
          <w:sz w:val="24"/>
          <w:szCs w:val="24"/>
        </w:rPr>
        <w:t xml:space="preserve"> (22 </w:t>
      </w:r>
      <w:r w:rsidRPr="00837C74">
        <w:rPr>
          <w:rFonts w:ascii="Times New Roman" w:hAnsi="Times New Roman" w:cs="Times New Roman" w:hint="cs"/>
          <w:sz w:val="24"/>
          <w:szCs w:val="24"/>
        </w:rPr>
        <w:t>июня</w:t>
      </w:r>
      <w:r w:rsidRPr="00837C74">
        <w:rPr>
          <w:rFonts w:ascii="Times New Roman" w:hAnsi="Times New Roman" w:cs="Times New Roman"/>
          <w:sz w:val="24"/>
          <w:szCs w:val="24"/>
        </w:rPr>
        <w:t xml:space="preserve"> 1941 </w:t>
      </w:r>
      <w:r w:rsidRPr="00837C74">
        <w:rPr>
          <w:rFonts w:ascii="Times New Roman" w:hAnsi="Times New Roman" w:cs="Times New Roman" w:hint="cs"/>
          <w:sz w:val="24"/>
          <w:szCs w:val="24"/>
        </w:rPr>
        <w:t>года</w:t>
      </w:r>
      <w:r w:rsidRPr="00837C74">
        <w:rPr>
          <w:rFonts w:ascii="Times New Roman" w:hAnsi="Times New Roman" w:cs="Times New Roman"/>
          <w:sz w:val="24"/>
          <w:szCs w:val="24"/>
        </w:rPr>
        <w:t xml:space="preserve">), </w:t>
      </w:r>
      <w:r w:rsidRPr="00837C74">
        <w:rPr>
          <w:rFonts w:ascii="Times New Roman" w:hAnsi="Times New Roman" w:cs="Times New Roman" w:hint="cs"/>
          <w:sz w:val="24"/>
          <w:szCs w:val="24"/>
        </w:rPr>
        <w:t>блокада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Ленинграда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битва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за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Москву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роль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детей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женщин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медсестёр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на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войне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C74">
        <w:rPr>
          <w:rFonts w:ascii="Times New Roman" w:hAnsi="Times New Roman" w:cs="Times New Roman" w:hint="cs"/>
          <w:sz w:val="24"/>
          <w:szCs w:val="24"/>
        </w:rPr>
        <w:t>Дать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представление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городах</w:t>
      </w:r>
      <w:r w:rsidRPr="00837C74">
        <w:rPr>
          <w:rFonts w:ascii="Times New Roman" w:hAnsi="Times New Roman" w:cs="Times New Roman"/>
          <w:sz w:val="24"/>
          <w:szCs w:val="24"/>
        </w:rPr>
        <w:t>-</w:t>
      </w:r>
      <w:r w:rsidRPr="00837C74">
        <w:rPr>
          <w:rFonts w:ascii="Times New Roman" w:hAnsi="Times New Roman" w:cs="Times New Roman" w:hint="cs"/>
          <w:sz w:val="24"/>
          <w:szCs w:val="24"/>
        </w:rPr>
        <w:t>героях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памятниках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обелисках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воздвигнутых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честь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погибших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воинов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C74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знание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пословиц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поговорок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войне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Родине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мужестве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понимать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их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смысл</w:t>
      </w:r>
      <w:r w:rsidRPr="00837C74">
        <w:rPr>
          <w:rFonts w:ascii="Times New Roman" w:hAnsi="Times New Roman" w:cs="Times New Roman"/>
          <w:sz w:val="24"/>
          <w:szCs w:val="24"/>
        </w:rPr>
        <w:t>.</w:t>
      </w:r>
    </w:p>
    <w:p w:rsidR="00837C74" w:rsidRPr="00837C74" w:rsidRDefault="00837C74" w:rsidP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C74">
        <w:rPr>
          <w:rFonts w:ascii="Times New Roman" w:hAnsi="Times New Roman" w:cs="Times New Roman" w:hint="cs"/>
          <w:sz w:val="24"/>
          <w:szCs w:val="24"/>
        </w:rPr>
        <w:t>Расширять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символике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Георгиевской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ленточки</w:t>
      </w:r>
      <w:r w:rsidRPr="00837C74">
        <w:rPr>
          <w:rFonts w:ascii="Times New Roman" w:hAnsi="Times New Roman" w:cs="Times New Roman"/>
          <w:sz w:val="24"/>
          <w:szCs w:val="24"/>
        </w:rPr>
        <w:t xml:space="preserve"> (</w:t>
      </w:r>
      <w:r w:rsidRPr="00837C74">
        <w:rPr>
          <w:rFonts w:ascii="Times New Roman" w:hAnsi="Times New Roman" w:cs="Times New Roman" w:hint="cs"/>
          <w:sz w:val="24"/>
          <w:szCs w:val="24"/>
        </w:rPr>
        <w:t>чёрный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цвет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—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дым</w:t>
      </w:r>
      <w:r w:rsidRPr="00837C74">
        <w:rPr>
          <w:rFonts w:ascii="Times New Roman" w:hAnsi="Times New Roman" w:cs="Times New Roman"/>
          <w:sz w:val="24"/>
          <w:szCs w:val="24"/>
        </w:rPr>
        <w:t xml:space="preserve">, </w:t>
      </w:r>
      <w:r w:rsidRPr="00837C74">
        <w:rPr>
          <w:rFonts w:ascii="Times New Roman" w:hAnsi="Times New Roman" w:cs="Times New Roman" w:hint="cs"/>
          <w:sz w:val="24"/>
          <w:szCs w:val="24"/>
        </w:rPr>
        <w:t>оранжевый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—</w:t>
      </w:r>
      <w:r w:rsidRPr="00837C74">
        <w:rPr>
          <w:rFonts w:ascii="Times New Roman" w:hAnsi="Times New Roman" w:cs="Times New Roman"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sz w:val="24"/>
          <w:szCs w:val="24"/>
        </w:rPr>
        <w:t>огонь</w:t>
      </w:r>
      <w:r w:rsidRPr="00837C74">
        <w:rPr>
          <w:rFonts w:ascii="Times New Roman" w:hAnsi="Times New Roman" w:cs="Times New Roman"/>
          <w:sz w:val="24"/>
          <w:szCs w:val="24"/>
        </w:rPr>
        <w:t>).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любознательность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кругозор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детей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стремление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узнать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больше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нового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полезного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интересного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об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истории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своей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страны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у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детей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способность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сопереживать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другим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людям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эмоционально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откликаться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на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трагические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героические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события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память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внимание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мышление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связную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речь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умение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слушать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анализировать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музыкальное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произведение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умение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отвечать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на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вопросы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полным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принимать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активное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участие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диалоге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воспитателем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Обогащать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словарь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детей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пословицами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поговорками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новыми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словами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военной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тематики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уважение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памяти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воинов</w:t>
      </w:r>
      <w:r w:rsidRPr="002B172E">
        <w:rPr>
          <w:rFonts w:ascii="Times New Roman" w:hAnsi="Times New Roman" w:cs="Times New Roman"/>
          <w:sz w:val="24"/>
          <w:szCs w:val="24"/>
        </w:rPr>
        <w:t>-</w:t>
      </w:r>
      <w:r w:rsidRPr="002B172E">
        <w:rPr>
          <w:rFonts w:ascii="Times New Roman" w:hAnsi="Times New Roman" w:cs="Times New Roman" w:hint="cs"/>
          <w:sz w:val="24"/>
          <w:szCs w:val="24"/>
        </w:rPr>
        <w:t>победителей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к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традиции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преемственности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поколений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чувство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патриотизма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любви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своей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Родине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уважение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ветеранам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Великой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войны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желание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заботиться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них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72E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чуткое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доброжелательное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товарищам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lastRenderedPageBreak/>
        <w:t>Словарная работа (активизация, уточнение, обогащение):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172E">
        <w:rPr>
          <w:rFonts w:ascii="Times New Roman" w:hAnsi="Times New Roman" w:cs="Times New Roman" w:hint="cs"/>
          <w:sz w:val="24"/>
          <w:szCs w:val="24"/>
        </w:rPr>
        <w:t>война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победа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ветеран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фронт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тыл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парад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салют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памятник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обелиск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вечный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огонь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город</w:t>
      </w:r>
      <w:r w:rsidRPr="002B172E">
        <w:rPr>
          <w:rFonts w:ascii="Times New Roman" w:hAnsi="Times New Roman" w:cs="Times New Roman"/>
          <w:sz w:val="24"/>
          <w:szCs w:val="24"/>
        </w:rPr>
        <w:t>-</w:t>
      </w:r>
      <w:r w:rsidRPr="002B172E">
        <w:rPr>
          <w:rFonts w:ascii="Times New Roman" w:hAnsi="Times New Roman" w:cs="Times New Roman" w:hint="cs"/>
          <w:sz w:val="24"/>
          <w:szCs w:val="24"/>
        </w:rPr>
        <w:t>герой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Георгиевская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лента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Блокада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окружение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города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врагами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чтобы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отрезать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его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от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помощи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продовольствия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«Дорога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жизни»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путь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через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Ладожское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озеро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которому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зимой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возили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продукты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блокадный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Ленинград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Город</w:t>
      </w:r>
      <w:r w:rsidRPr="002B172E">
        <w:rPr>
          <w:rFonts w:ascii="Times New Roman" w:hAnsi="Times New Roman" w:cs="Times New Roman"/>
          <w:b/>
          <w:sz w:val="24"/>
          <w:szCs w:val="24"/>
        </w:rPr>
        <w:t>-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герой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почётное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звание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присвоенное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городам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жители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которых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проявили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особый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героизм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время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войны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Подвиг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героический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самоотверженный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поступок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совершённый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имя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других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людей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Герой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человек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совершивший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подвиг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проявивший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храбрость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мужество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2B17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172E">
        <w:rPr>
          <w:rFonts w:ascii="Times New Roman" w:hAnsi="Times New Roman" w:cs="Times New Roman" w:hint="cs"/>
          <w:sz w:val="24"/>
          <w:szCs w:val="24"/>
        </w:rPr>
        <w:t>независимость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угроза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фашистская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Германия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священная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война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санитарка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фронтовая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сестричка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преемственность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поколений</w:t>
      </w:r>
      <w:r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Pr="002B172E">
        <w:rPr>
          <w:rFonts w:ascii="Times New Roman" w:hAnsi="Times New Roman" w:cs="Times New Roman" w:hint="cs"/>
          <w:sz w:val="24"/>
          <w:szCs w:val="24"/>
        </w:rPr>
        <w:t>годовщина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Победы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Pr="002B172E" w:rsidRDefault="00837C74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C74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837C74">
        <w:rPr>
          <w:rFonts w:ascii="Times New Roman" w:hAnsi="Times New Roman" w:cs="Times New Roman"/>
          <w:b/>
          <w:sz w:val="24"/>
          <w:szCs w:val="24"/>
        </w:rPr>
        <w:t>:</w:t>
      </w:r>
      <w:r w:rsid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Фотографии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иллюстрации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боевых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сражений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памятников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Парада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Победы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городов</w:t>
      </w:r>
      <w:r w:rsidR="002B172E" w:rsidRPr="002B172E">
        <w:rPr>
          <w:rFonts w:ascii="Times New Roman" w:hAnsi="Times New Roman" w:cs="Times New Roman"/>
          <w:sz w:val="24"/>
          <w:szCs w:val="24"/>
        </w:rPr>
        <w:t>-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героев</w:t>
      </w:r>
      <w:r w:rsidR="002B172E" w:rsidRPr="002B172E">
        <w:rPr>
          <w:rFonts w:ascii="Times New Roman" w:hAnsi="Times New Roman" w:cs="Times New Roman"/>
          <w:sz w:val="24"/>
          <w:szCs w:val="24"/>
        </w:rPr>
        <w:t>, п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ортрет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Жукова</w:t>
      </w:r>
      <w:r w:rsidR="002B172E" w:rsidRPr="002B172E">
        <w:rPr>
          <w:rFonts w:ascii="Times New Roman" w:hAnsi="Times New Roman" w:cs="Times New Roman"/>
          <w:sz w:val="24"/>
          <w:szCs w:val="24"/>
        </w:rPr>
        <w:t>, а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песен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: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«День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Победы»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172E" w:rsidRPr="002B172E">
        <w:rPr>
          <w:rFonts w:ascii="Times New Roman" w:hAnsi="Times New Roman" w:cs="Times New Roman" w:hint="cs"/>
          <w:sz w:val="24"/>
          <w:szCs w:val="24"/>
        </w:rPr>
        <w:t>Тухманов</w:t>
      </w:r>
      <w:proofErr w:type="spellEnd"/>
      <w:r w:rsidR="002B172E" w:rsidRPr="002B172E">
        <w:rPr>
          <w:rFonts w:ascii="Times New Roman" w:hAnsi="Times New Roman" w:cs="Times New Roman"/>
          <w:sz w:val="24"/>
          <w:szCs w:val="24"/>
        </w:rPr>
        <w:t xml:space="preserve">),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«Священная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война»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Александров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Лебедев</w:t>
      </w:r>
      <w:r w:rsidR="002B172E" w:rsidRPr="002B172E">
        <w:rPr>
          <w:rFonts w:ascii="Times New Roman" w:hAnsi="Times New Roman" w:cs="Times New Roman"/>
          <w:sz w:val="24"/>
          <w:szCs w:val="24"/>
        </w:rPr>
        <w:t>-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Кумач</w:t>
      </w:r>
      <w:r w:rsidR="002B172E" w:rsidRPr="002B172E">
        <w:rPr>
          <w:rFonts w:ascii="Times New Roman" w:hAnsi="Times New Roman" w:cs="Times New Roman"/>
          <w:sz w:val="24"/>
          <w:szCs w:val="24"/>
        </w:rPr>
        <w:t>), а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звуками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военных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действий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стрельба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гул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самолётов</w:t>
      </w:r>
      <w:r w:rsidR="002B172E" w:rsidRPr="002B172E">
        <w:rPr>
          <w:rFonts w:ascii="Times New Roman" w:hAnsi="Times New Roman" w:cs="Times New Roman"/>
          <w:sz w:val="24"/>
          <w:szCs w:val="24"/>
        </w:rPr>
        <w:t>), г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еоргиевские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ленточки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детей</w:t>
      </w:r>
      <w:r w:rsidR="002B172E" w:rsidRPr="002B172E">
        <w:rPr>
          <w:rFonts w:ascii="Times New Roman" w:hAnsi="Times New Roman" w:cs="Times New Roman"/>
          <w:sz w:val="24"/>
          <w:szCs w:val="24"/>
        </w:rPr>
        <w:t>, п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одборка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книг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на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военную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тематику</w:t>
      </w:r>
      <w:r w:rsidR="002B172E">
        <w:rPr>
          <w:rFonts w:ascii="Times New Roman" w:hAnsi="Times New Roman" w:cs="Times New Roman"/>
          <w:sz w:val="24"/>
          <w:szCs w:val="24"/>
        </w:rPr>
        <w:t>,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с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анитарная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сумка</w:t>
      </w:r>
      <w:r w:rsidR="002B172E" w:rsidRPr="002B172E">
        <w:rPr>
          <w:rFonts w:ascii="Times New Roman" w:hAnsi="Times New Roman" w:cs="Times New Roman"/>
          <w:sz w:val="24"/>
          <w:szCs w:val="24"/>
        </w:rPr>
        <w:t>, м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яч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среднего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размера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Pr="002B172E" w:rsidRDefault="00837C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837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C74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837C74">
        <w:rPr>
          <w:rFonts w:ascii="Times New Roman" w:hAnsi="Times New Roman" w:cs="Times New Roman"/>
          <w:b/>
          <w:sz w:val="24"/>
          <w:szCs w:val="24"/>
        </w:rPr>
        <w:t>:</w:t>
      </w:r>
      <w:r w:rsid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Чтение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художественной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литературы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Великой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войне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рассказы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стихи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).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Заучивание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стихотворений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пословиц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поговорок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войне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Родине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мужестве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фотографий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ВОВ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Параде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Победы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памятниках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воинам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Беседы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приближающемся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празднике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День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Победы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ветеранах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Оформление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выставки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книг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на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военную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тематику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Подготовка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ребёнком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рассказа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героическом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подвиге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прадедушки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работа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семьёй</w:t>
      </w:r>
      <w:r w:rsidR="002B172E" w:rsidRPr="002B172E">
        <w:rPr>
          <w:rFonts w:ascii="Times New Roman" w:hAnsi="Times New Roman" w:cs="Times New Roman"/>
          <w:sz w:val="24"/>
          <w:szCs w:val="24"/>
        </w:rPr>
        <w:t>).</w:t>
      </w: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C74" w:rsidRPr="002B172E" w:rsidRDefault="00837C74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  <w:r w:rsidR="002B1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имеют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расширенные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событиях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Великой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войны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начало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войны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блокада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Ленинграда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битва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Москву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роль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женщин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детей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День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Победы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).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понимают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значимость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Дня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Победы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могут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объяснить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почему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этот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праздник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называют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«великим»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«всенародным»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знают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понимают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значение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слов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: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блокада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Дорога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жизни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город</w:t>
      </w:r>
      <w:r w:rsidR="002B172E" w:rsidRPr="002B172E">
        <w:rPr>
          <w:rFonts w:ascii="Times New Roman" w:hAnsi="Times New Roman" w:cs="Times New Roman"/>
          <w:sz w:val="24"/>
          <w:szCs w:val="24"/>
        </w:rPr>
        <w:t>-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герой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подвиг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герой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знают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объясняют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смысл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3-4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пословиц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войне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мужестве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понимают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символику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Георгиевской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ленточки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(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чёрный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—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дым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оранжевый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—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огонь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).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внимательно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слушают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музыкальные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отрывки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стихи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эмоционально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откликаются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отвечают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на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вопросы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полным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предложением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активно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участвуют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диалоге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Дети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проявляют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патриотические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чувства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: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уважение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ветеранам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гордость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за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Родину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желание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помнить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подвигах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предков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837C74" w:rsidRDefault="002B17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72E" w:rsidRPr="002B172E" w:rsidRDefault="00BF13A3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C74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Основная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программа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«От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рождения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до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школы»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под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редакцией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Н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Е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172E" w:rsidRPr="002B172E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Т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С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Комаровой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,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М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А</w:t>
      </w:r>
      <w:r w:rsidR="002B172E"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="002B172E" w:rsidRPr="002B172E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2B172E"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sz w:val="24"/>
          <w:szCs w:val="24"/>
        </w:rPr>
        <w:t>О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  <w:r w:rsidRPr="002B172E">
        <w:rPr>
          <w:rFonts w:ascii="Times New Roman" w:hAnsi="Times New Roman" w:cs="Times New Roman" w:hint="cs"/>
          <w:sz w:val="24"/>
          <w:szCs w:val="24"/>
        </w:rPr>
        <w:t>В</w:t>
      </w:r>
      <w:r w:rsidRPr="002B1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172E">
        <w:rPr>
          <w:rFonts w:ascii="Times New Roman" w:hAnsi="Times New Roman" w:cs="Times New Roman" w:hint="cs"/>
          <w:sz w:val="24"/>
          <w:szCs w:val="24"/>
        </w:rPr>
        <w:t>Дыбина</w:t>
      </w:r>
      <w:proofErr w:type="spellEnd"/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«Ознакомление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предметным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социальным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окружением</w:t>
      </w:r>
      <w:r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Pr="002B172E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к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школе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группа»</w:t>
      </w:r>
      <w:r w:rsidRPr="002B172E">
        <w:rPr>
          <w:rFonts w:ascii="Times New Roman" w:hAnsi="Times New Roman" w:cs="Times New Roman"/>
          <w:sz w:val="24"/>
          <w:szCs w:val="24"/>
        </w:rPr>
        <w:t xml:space="preserve"> (6-7 </w:t>
      </w:r>
      <w:r w:rsidRPr="002B172E">
        <w:rPr>
          <w:rFonts w:ascii="Times New Roman" w:hAnsi="Times New Roman" w:cs="Times New Roman" w:hint="cs"/>
          <w:sz w:val="24"/>
          <w:szCs w:val="24"/>
        </w:rPr>
        <w:t>лет</w:t>
      </w:r>
      <w:r w:rsidRPr="002B172E">
        <w:rPr>
          <w:rFonts w:ascii="Times New Roman" w:hAnsi="Times New Roman" w:cs="Times New Roman"/>
          <w:sz w:val="24"/>
          <w:szCs w:val="24"/>
        </w:rPr>
        <w:t xml:space="preserve">). </w:t>
      </w:r>
      <w:r w:rsidRPr="002B172E">
        <w:rPr>
          <w:rFonts w:ascii="Times New Roman" w:hAnsi="Times New Roman" w:cs="Times New Roman" w:hint="cs"/>
          <w:sz w:val="24"/>
          <w:szCs w:val="24"/>
        </w:rPr>
        <w:t>—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М</w:t>
      </w:r>
      <w:r w:rsidRPr="002B172E">
        <w:rPr>
          <w:rFonts w:ascii="Times New Roman" w:hAnsi="Times New Roman" w:cs="Times New Roman"/>
          <w:sz w:val="24"/>
          <w:szCs w:val="24"/>
        </w:rPr>
        <w:t xml:space="preserve">.: </w:t>
      </w:r>
      <w:r w:rsidRPr="002B172E">
        <w:rPr>
          <w:rFonts w:ascii="Times New Roman" w:hAnsi="Times New Roman" w:cs="Times New Roman" w:hint="cs"/>
          <w:sz w:val="24"/>
          <w:szCs w:val="24"/>
        </w:rPr>
        <w:t>МОЗАИКА</w:t>
      </w:r>
      <w:r w:rsidRPr="002B172E">
        <w:rPr>
          <w:rFonts w:ascii="Times New Roman" w:hAnsi="Times New Roman" w:cs="Times New Roman"/>
          <w:sz w:val="24"/>
          <w:szCs w:val="24"/>
        </w:rPr>
        <w:t>-</w:t>
      </w:r>
      <w:r w:rsidRPr="002B172E">
        <w:rPr>
          <w:rFonts w:ascii="Times New Roman" w:hAnsi="Times New Roman" w:cs="Times New Roman" w:hint="cs"/>
          <w:sz w:val="24"/>
          <w:szCs w:val="24"/>
        </w:rPr>
        <w:t>СИНТЕЗ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sz w:val="24"/>
          <w:szCs w:val="24"/>
        </w:rPr>
        <w:t>Н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  <w:r w:rsidRPr="002B172E">
        <w:rPr>
          <w:rFonts w:ascii="Times New Roman" w:hAnsi="Times New Roman" w:cs="Times New Roman" w:hint="cs"/>
          <w:sz w:val="24"/>
          <w:szCs w:val="24"/>
        </w:rPr>
        <w:t>В</w:t>
      </w:r>
      <w:r w:rsidRPr="002B17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172E">
        <w:rPr>
          <w:rFonts w:ascii="Times New Roman" w:hAnsi="Times New Roman" w:cs="Times New Roman" w:hint="cs"/>
          <w:sz w:val="24"/>
          <w:szCs w:val="24"/>
        </w:rPr>
        <w:t>Алёшина</w:t>
      </w:r>
      <w:proofErr w:type="gramEnd"/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«Патриотическое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воспитание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дошкольников»</w:t>
      </w:r>
      <w:r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Pr="002B172E">
        <w:rPr>
          <w:rFonts w:ascii="Times New Roman" w:hAnsi="Times New Roman" w:cs="Times New Roman" w:hint="cs"/>
          <w:sz w:val="24"/>
          <w:szCs w:val="24"/>
        </w:rPr>
        <w:t>—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М</w:t>
      </w:r>
      <w:r w:rsidRPr="002B172E">
        <w:rPr>
          <w:rFonts w:ascii="Times New Roman" w:hAnsi="Times New Roman" w:cs="Times New Roman"/>
          <w:sz w:val="24"/>
          <w:szCs w:val="24"/>
        </w:rPr>
        <w:t xml:space="preserve">.: </w:t>
      </w:r>
      <w:r w:rsidRPr="002B172E">
        <w:rPr>
          <w:rFonts w:ascii="Times New Roman" w:hAnsi="Times New Roman" w:cs="Times New Roman" w:hint="cs"/>
          <w:sz w:val="24"/>
          <w:szCs w:val="24"/>
        </w:rPr>
        <w:t>Перспектива</w:t>
      </w:r>
      <w:r w:rsidRPr="002B172E">
        <w:rPr>
          <w:rFonts w:ascii="Times New Roman" w:hAnsi="Times New Roman" w:cs="Times New Roman"/>
          <w:sz w:val="24"/>
          <w:szCs w:val="24"/>
        </w:rPr>
        <w:t>.</w:t>
      </w:r>
    </w:p>
    <w:p w:rsidR="002B172E" w:rsidRPr="002B172E" w:rsidRDefault="002B172E" w:rsidP="002B17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72E">
        <w:rPr>
          <w:rFonts w:ascii="Times New Roman" w:hAnsi="Times New Roman" w:cs="Times New Roman" w:hint="cs"/>
          <w:sz w:val="24"/>
          <w:szCs w:val="24"/>
        </w:rPr>
        <w:t>Левашова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С.Н. </w:t>
      </w:r>
      <w:r w:rsidRPr="002B172E">
        <w:rPr>
          <w:rFonts w:ascii="Times New Roman" w:hAnsi="Times New Roman" w:cs="Times New Roman" w:hint="cs"/>
          <w:sz w:val="24"/>
          <w:szCs w:val="24"/>
        </w:rPr>
        <w:t>Конспект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проведения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непосредственно</w:t>
      </w:r>
      <w:r w:rsidRPr="002B172E">
        <w:rPr>
          <w:rFonts w:ascii="Times New Roman" w:hAnsi="Times New Roman" w:cs="Times New Roman"/>
          <w:sz w:val="24"/>
          <w:szCs w:val="24"/>
        </w:rPr>
        <w:t>-</w:t>
      </w:r>
      <w:r w:rsidRPr="002B172E">
        <w:rPr>
          <w:rFonts w:ascii="Times New Roman" w:hAnsi="Times New Roman" w:cs="Times New Roman" w:hint="cs"/>
          <w:sz w:val="24"/>
          <w:szCs w:val="24"/>
        </w:rPr>
        <w:t>образовательной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познавательному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развитию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на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тему</w:t>
      </w:r>
      <w:r w:rsidRPr="002B172E">
        <w:rPr>
          <w:rFonts w:ascii="Times New Roman" w:hAnsi="Times New Roman" w:cs="Times New Roman"/>
          <w:sz w:val="24"/>
          <w:szCs w:val="24"/>
        </w:rPr>
        <w:t xml:space="preserve">: </w:t>
      </w:r>
      <w:r w:rsidRPr="002B172E">
        <w:rPr>
          <w:rFonts w:ascii="Times New Roman" w:hAnsi="Times New Roman" w:cs="Times New Roman" w:hint="cs"/>
          <w:sz w:val="24"/>
          <w:szCs w:val="24"/>
        </w:rPr>
        <w:t>«</w:t>
      </w:r>
      <w:r w:rsidRPr="002B172E">
        <w:rPr>
          <w:rFonts w:ascii="Times New Roman" w:hAnsi="Times New Roman" w:cs="Times New Roman"/>
          <w:sz w:val="24"/>
          <w:szCs w:val="24"/>
        </w:rPr>
        <w:t xml:space="preserve">9 </w:t>
      </w:r>
      <w:r w:rsidRPr="002B172E">
        <w:rPr>
          <w:rFonts w:ascii="Times New Roman" w:hAnsi="Times New Roman" w:cs="Times New Roman" w:hint="cs"/>
          <w:sz w:val="24"/>
          <w:szCs w:val="24"/>
        </w:rPr>
        <w:t>мая</w:t>
      </w:r>
      <w:r w:rsidRPr="002B172E">
        <w:rPr>
          <w:rFonts w:ascii="Times New Roman" w:hAnsi="Times New Roman" w:cs="Times New Roman"/>
          <w:sz w:val="24"/>
          <w:szCs w:val="24"/>
        </w:rPr>
        <w:t xml:space="preserve"> - </w:t>
      </w:r>
      <w:r w:rsidRPr="002B172E">
        <w:rPr>
          <w:rFonts w:ascii="Times New Roman" w:hAnsi="Times New Roman" w:cs="Times New Roman" w:hint="cs"/>
          <w:sz w:val="24"/>
          <w:szCs w:val="24"/>
        </w:rPr>
        <w:t>Великий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день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Победы»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в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подготовительной</w:t>
      </w:r>
      <w:r w:rsidRPr="002B172E">
        <w:rPr>
          <w:rFonts w:ascii="Times New Roman" w:hAnsi="Times New Roman" w:cs="Times New Roman"/>
          <w:sz w:val="24"/>
          <w:szCs w:val="24"/>
        </w:rPr>
        <w:t xml:space="preserve"> </w:t>
      </w:r>
      <w:r w:rsidRPr="002B172E">
        <w:rPr>
          <w:rFonts w:ascii="Times New Roman" w:hAnsi="Times New Roman" w:cs="Times New Roman" w:hint="cs"/>
          <w:sz w:val="24"/>
          <w:szCs w:val="24"/>
        </w:rPr>
        <w:t>группе</w:t>
      </w:r>
      <w:r w:rsidRPr="002B172E">
        <w:rPr>
          <w:rFonts w:ascii="Times New Roman" w:hAnsi="Times New Roman" w:cs="Times New Roman"/>
          <w:sz w:val="24"/>
          <w:szCs w:val="24"/>
        </w:rPr>
        <w:t xml:space="preserve">. </w:t>
      </w:r>
      <w:r w:rsidRPr="002B172E">
        <w:rPr>
          <w:rFonts w:ascii="Times New Roman" w:hAnsi="Times New Roman" w:cs="Times New Roman"/>
          <w:sz w:val="24"/>
          <w:szCs w:val="24"/>
          <w:lang w:val="en-US"/>
        </w:rPr>
        <w:t xml:space="preserve">\\ multiurok.ru. </w:t>
      </w:r>
      <w:r w:rsidRPr="002B172E">
        <w:rPr>
          <w:rFonts w:ascii="Times New Roman" w:hAnsi="Times New Roman" w:cs="Times New Roman" w:hint="cs"/>
          <w:sz w:val="24"/>
          <w:szCs w:val="24"/>
          <w:lang w:val="en-US"/>
        </w:rPr>
        <w:t>—</w:t>
      </w:r>
      <w:r w:rsidRPr="002B172E">
        <w:rPr>
          <w:rFonts w:ascii="Times New Roman" w:hAnsi="Times New Roman" w:cs="Times New Roman"/>
          <w:sz w:val="24"/>
          <w:szCs w:val="24"/>
          <w:lang w:val="en-US"/>
        </w:rPr>
        <w:t xml:space="preserve"> 2020. </w:t>
      </w:r>
      <w:r w:rsidRPr="002B172E">
        <w:rPr>
          <w:rFonts w:ascii="Times New Roman" w:hAnsi="Times New Roman" w:cs="Times New Roman" w:hint="cs"/>
          <w:sz w:val="24"/>
          <w:szCs w:val="24"/>
          <w:lang w:val="en-US"/>
        </w:rPr>
        <w:t>–</w:t>
      </w:r>
      <w:r w:rsidRPr="002B172E">
        <w:rPr>
          <w:rFonts w:ascii="Times New Roman" w:hAnsi="Times New Roman" w:cs="Times New Roman"/>
          <w:sz w:val="24"/>
          <w:szCs w:val="24"/>
          <w:lang w:val="en-US"/>
        </w:rPr>
        <w:t xml:space="preserve"> URL: </w:t>
      </w:r>
      <w:hyperlink r:id="rId5" w:history="1">
        <w:r w:rsidRPr="002B17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https://multiurok.ru/index.php/files/konspekt-provedeniia-neposredstvenno-obrazovatelno.html?ysclid=mojkgf8pzc452385813</w:t>
        </w:r>
      </w:hyperlink>
      <w:r w:rsidRPr="002B1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E" w:rsidRDefault="002B172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E" w:rsidRPr="002B172E" w:rsidRDefault="002B172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Pr="002B172E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2629"/>
        <w:gridCol w:w="1948"/>
        <w:gridCol w:w="2305"/>
        <w:gridCol w:w="1701"/>
        <w:gridCol w:w="1846"/>
        <w:gridCol w:w="2330"/>
        <w:gridCol w:w="2012"/>
      </w:tblGrid>
      <w:tr w:rsidR="00201440" w:rsidRPr="00837C74" w:rsidTr="00837C74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RPr="00837C74" w:rsidTr="00837C74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2B1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2B172E" w:rsidP="002B1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прекрасное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утро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вижу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хорошее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Приглашаю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Покажите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ладошки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Потрите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чувствуете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Тепло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тепло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добрых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сердец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душ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передадим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тепло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добрые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ласковые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жить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городе</w:t>
            </w:r>
            <w:r w:rsid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7293" w:rsidRPr="006D7293" w:rsidRDefault="002B172E" w:rsidP="006D72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Контраст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тишины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войны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закройте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послушаем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тишину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тишине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слышен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шум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ветра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пение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птиц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гул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машин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чьи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мирная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тишина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Откройте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звуками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военных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стрельба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гул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самолётов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Слышны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выстрелов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рёва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танка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мирное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раздаются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Хотите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Великой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Отечественной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народ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одержал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72E"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Победу</w:t>
            </w:r>
            <w:r w:rsidR="002B172E"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01440" w:rsidRPr="00837C74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сесть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стульчики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P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звуками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военных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берутся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тепло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Закрывают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тишину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затем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звуки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Садятся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стульчики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эмоциональный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контраст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осознали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разницу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миром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войной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материала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RPr="00837C74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RPr="00837C74" w:rsidTr="00837C74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«Священная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война»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блокаде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Ленинграда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битве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Москву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городах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ребёнком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3" w:rsidRPr="006D7293" w:rsidRDefault="006D7293" w:rsidP="006D72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Рассказ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начале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войны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рассветом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июня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1941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глубокий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сон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погрузились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сёла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немецких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аэродромов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поднялись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воздух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самолёты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бомбами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Громом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западной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границе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покатились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орудийные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выстрелы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Фашистская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Германия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объявления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напала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Фашисты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хотели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уничтожить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народ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Родиной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нависла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угроза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Симонова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«Тот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самый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длинный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день</w:t>
            </w:r>
            <w:proofErr w:type="gramEnd"/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году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-«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самый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длинный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день</w:t>
            </w:r>
            <w:proofErr w:type="gramEnd"/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году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его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безоблачной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погодой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выдал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общую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беду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всех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четыре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года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Она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такой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вдавила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след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стольких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наземь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положила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двадцать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тридцать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Живым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верится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что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живы</w:t>
            </w:r>
            <w:proofErr w:type="gramEnd"/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мертвым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выправив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билет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Все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едет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кто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нибудь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из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близких</w:t>
            </w:r>
            <w:proofErr w:type="gramEnd"/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время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добавляет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списки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Еще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кого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кого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нет…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ставит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ставит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обелиски</w:t>
            </w:r>
            <w:proofErr w:type="gramStart"/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  <w:p w:rsidR="006D7293" w:rsidRPr="006D7293" w:rsidRDefault="006D7293" w:rsidP="006D72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Слушание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песни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«Священная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война»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поклялись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встать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защиту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написана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«Священная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война»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Послушаем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6D72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городах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героях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выставляет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Враги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рвались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Москве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сердцу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Ленинград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Санкт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Петербург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перенёс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страшную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блокаду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окружили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враги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Зимой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льду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Ладожского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озера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проходила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«Дорога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жизни»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везли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продукты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Ленинградцы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сдались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войны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этим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городам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присвоили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звание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городов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Показывает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городов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дополняют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Pr="006D7293" w:rsidRDefault="006D7293" w:rsidP="006D72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Гимнастика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глаз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Default="006D7293" w:rsidP="006D7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-«</w:t>
            </w:r>
            <w:r w:rsidRPr="006D7293">
              <w:rPr>
                <w:rFonts w:hint="cs"/>
                <w:i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Глазки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крепко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закрываем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Дружно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вместе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открываем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Снова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крепко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закрываем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опять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их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открываем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6D7293" w:rsidRPr="006D7293" w:rsidRDefault="006D7293" w:rsidP="006D729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Смело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можем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показать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6D7293" w:rsidRPr="00837C74" w:rsidRDefault="006D7293" w:rsidP="006D7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умеем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моргать</w:t>
            </w:r>
            <w:proofErr w:type="gramStart"/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6D72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Наглядный.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D72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7293" w:rsidRP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Иллюстрации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городов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«Священная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война»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6D7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6D7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Слушают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песню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«Священная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война»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обсуждают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характер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городов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93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Дополняют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знаниями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6D7293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гимнастику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293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</w:t>
            </w:r>
            <w:r w:rsidRPr="006D7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началась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«блокады»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«Дороги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жизни»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городах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восприняли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песню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зрительное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RPr="00837C74" w:rsidTr="00837C7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Расширение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женщин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медсестёр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понятий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«подвиг»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«герой»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proofErr w:type="gramEnd"/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«Каким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должен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ребёнка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прадедушке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пословицами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C" w:rsidRPr="0038522C" w:rsidRDefault="0038522C" w:rsidP="003852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Рассказ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детях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войны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Трудное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голодное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Особенно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тяжело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приходилось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остались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сиротами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нередко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убегали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фронт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proofErr w:type="gramEnd"/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взрослыми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защищали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Родину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совершили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героями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«подвиг»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«героический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поступок»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38522C" w:rsidRDefault="0038522C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высказываются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обобщает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8522C" w:rsidRDefault="0038522C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самоотверженный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поступок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имя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других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Pr="0038522C" w:rsidRDefault="0038522C" w:rsidP="003852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медсёстрах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сражений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бойцы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ранения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Медицинские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сёстры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санитарки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раненых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Отважные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лётчицы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связистки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разведчицы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приближали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Победу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Выходит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санитарной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сумкой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Трутневой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«Фронтовая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сестричка»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Пушки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грохочут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пули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свистят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Ранен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осколком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солдат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Шепчет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сестричка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«Давай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поддержу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Рану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твою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я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перевяжу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Всё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позабыла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опасность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страх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Вынесла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боя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его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руках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Сколько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ней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было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любви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тепла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</w:p>
          <w:p w:rsidR="0038522C" w:rsidRPr="0038522C" w:rsidRDefault="0038522C" w:rsidP="0038522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Многих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сестричка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смерти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спасла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</w:t>
            </w:r>
            <w:r w:rsidRPr="003852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  <w:p w:rsidR="0038522C" w:rsidRPr="0038522C" w:rsidRDefault="0038522C" w:rsidP="003852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proofErr w:type="gramEnd"/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«Каким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должен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быть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воин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перебрасывают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защитника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храбрый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отважный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добрый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выносливый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меткий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Pr="0038522C" w:rsidRDefault="0038522C" w:rsidP="003852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ребёнка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прадедушке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герое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индивидуальная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работа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Кто хочет рассказать 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героическом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подвиге</w:t>
            </w:r>
            <w:proofErr w:type="gramEnd"/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прадедушки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прабабушки?</w:t>
            </w: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Выслушивает рассказ 3-5 детей.</w:t>
            </w:r>
          </w:p>
          <w:p w:rsidR="0038522C" w:rsidRPr="0038522C" w:rsidRDefault="0038522C" w:rsidP="003852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Пословицы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войне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сложено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пословиц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Солдатское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воевать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храбро</w:t>
            </w:r>
            <w:proofErr w:type="gramEnd"/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умело»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«Друг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выиграешь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бой»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«Где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там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победа»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«С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родной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умри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сходи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Наглядный.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522C" w:rsidRP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Санитарная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сумка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понятия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«подвиг»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«герой»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медсёстрах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мячом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воина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прадедушке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пословицы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роль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женщин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понятия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«подвиг»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«герой»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22C" w:rsidRDefault="0038522C" w:rsidP="0038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38522C" w:rsidP="003852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пословицы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смысл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проявили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семейной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истории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RPr="00837C74" w:rsidTr="00837C7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Двигательная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разрядка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физминутка</w:t>
            </w:r>
            <w:proofErr w:type="spellEnd"/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«Самолёт»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памятниках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ветеранах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Георгиевской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ленточкой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Раздача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ленточек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2C" w:rsidRPr="0038522C" w:rsidRDefault="0038522C" w:rsidP="003852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Физминутка</w:t>
            </w:r>
            <w:proofErr w:type="spellEnd"/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«Самолёт»</w:t>
            </w:r>
            <w:r w:rsidRPr="003852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8522C" w:rsidRDefault="0038522C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превратимся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военных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лётчиков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CB7367" w:rsidRDefault="0038522C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физминутку</w:t>
            </w:r>
            <w:proofErr w:type="spellEnd"/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«Полетели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полетели»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7367" w:rsidRP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«Вперёд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руками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завертели»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CB7367" w:rsidRP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«А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потом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наоборот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Назад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помчался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самолёт»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7367" w:rsidRP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«Самолет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построим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сами»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7367" w:rsidRP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«Будем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летать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над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лесами»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7367" w:rsidRP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«Над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лесами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над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полями»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7367" w:rsidRPr="00CB7367" w:rsidRDefault="00CB7367" w:rsidP="00CB73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B7367" w:rsidRDefault="00CB7367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«И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вернемся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</w:t>
            </w:r>
            <w:r w:rsidRPr="00CB73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маме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CB7367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CB7367" w:rsidRPr="00CB7367" w:rsidRDefault="0038522C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Рассказ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Дне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Победы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7367" w:rsidRDefault="00CB7367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Долго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длилась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1945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закончилась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победой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нашего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народа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Наступил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честь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Красной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площади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Москве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прошёл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которым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командовал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маршал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7367" w:rsidRDefault="00CB7367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оказывает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CB7367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году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отмечает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81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ю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годовщину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38522C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Звучит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песни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«День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Pr="00CB7367" w:rsidRDefault="0038522C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Беседа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памятниках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ветеранах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7367" w:rsidRDefault="00CB7367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людей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погибло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забывали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всей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воздвигнуты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памятники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B7367" w:rsidRDefault="00CB7367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должны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относиться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благодарностью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уважением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помогать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CB7367" w:rsidRDefault="0038522C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Георгиевская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ленточка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лет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появилась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традиция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прикалывают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Георгиевскую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ленточку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памяти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522C"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означают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вашему мнению</w:t>
            </w:r>
            <w:r w:rsidR="0038522C"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(черный – дым, оранжевый – огонь).</w:t>
            </w:r>
          </w:p>
          <w:p w:rsidR="00201440" w:rsidRPr="00837C74" w:rsidRDefault="0038522C" w:rsidP="00CB7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Воспитатель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приколоть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P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Практически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й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CB7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7367" w:rsidRP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«День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Победы»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Жукова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Георгиевские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67" w:rsidRDefault="0038522C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физминутки</w:t>
            </w:r>
            <w:proofErr w:type="spellEnd"/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Theme="minorHAnsi" w:hAnsiTheme="minorHAnsi"/>
              </w:rPr>
              <w:t>в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прямые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дены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крылья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совершают вращение прямыми руками вперед.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совершают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вращение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прямыми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67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назад</w:t>
            </w:r>
            <w:r w:rsidRPr="00CB73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кладут руки перед грудью, кулаком стучат о кулак.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расправляют руки в стороны, помахивают ими.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совершают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повороты вправо-влево с вытянутыми руками.</w:t>
            </w:r>
          </w:p>
          <w:p w:rsidR="00CB7367" w:rsidRDefault="00CB7367" w:rsidP="00CB7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приседают, руками обнимают колени.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CB7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Параде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Жукова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памятниках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ветеранах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367" w:rsidRDefault="00CB7367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Георгиевские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прикалывают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38522C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восстановили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двигательную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дату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Дня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имена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Георгиевской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ленточки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гордостью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522C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носят</w:t>
            </w:r>
            <w:r w:rsidRPr="003852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RPr="00837C74" w:rsidTr="00837C74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BF13A3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837C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«Великая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Победа»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Pr="002B172E" w:rsidRDefault="002B172E" w:rsidP="002B17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ребёнком</w:t>
            </w: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«Великая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Победа»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B172E" w:rsidRDefault="002B172E" w:rsidP="00837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«Великой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войны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победу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мы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должны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забывать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боях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отстояли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деды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священную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Родину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мать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</w:t>
            </w:r>
            <w:r w:rsidRPr="002B172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r w:rsidRPr="002B17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172E" w:rsidRDefault="002B172E" w:rsidP="002B1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Итоговая</w:t>
            </w: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беседа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172E" w:rsidRDefault="002B172E" w:rsidP="002B1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нового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узнали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запомнилось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чём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расскажете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дома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родителям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B172E" w:rsidRDefault="002B172E" w:rsidP="002B1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837C74" w:rsidRDefault="002B172E" w:rsidP="002B1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Очень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хорошо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поработали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думаю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достойными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защитниками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похлопаем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6D72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Фронтальная, Словесный.</w:t>
            </w: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B172E" w:rsidRDefault="002B172E" w:rsidP="00CB73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B172E" w:rsidRP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2B17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837C74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книг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Победе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72E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837C74" w:rsidRDefault="002B172E" w:rsidP="00837C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17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патриотизма</w:t>
            </w:r>
            <w:r w:rsidRPr="002B17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Pr="00837C74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B172E"/>
    <w:rsid w:val="0038522C"/>
    <w:rsid w:val="006D7293"/>
    <w:rsid w:val="00837C74"/>
    <w:rsid w:val="00BF13A3"/>
    <w:rsid w:val="00CB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tiurok.ru/index.php/files/konspekt-provedeniia-neposredstvenno-obrazovatelno.html?ysclid=mojkgf8pzc4523858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2026-04-04T11:21:00Z</dcterms:created>
  <dcterms:modified xsi:type="dcterms:W3CDTF">2026-04-29T05:23:00Z</dcterms:modified>
</cp:coreProperties>
</file>