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19C99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автономное профессиональное общеобразовательное учреждение Новосибирской области</w:t>
      </w:r>
    </w:p>
    <w:p w14:paraId="13218A6D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Черепановский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педагогический колледж»</w:t>
      </w:r>
    </w:p>
    <w:p w14:paraId="08C8405B" w14:textId="46322A50" w:rsidR="00216E2C" w:rsidRPr="00A144F3" w:rsidRDefault="00216E2C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144F3">
        <w:rPr>
          <w:rFonts w:ascii="Times New Roman" w:hAnsi="Times New Roman" w:cs="Times New Roman"/>
          <w:sz w:val="28"/>
          <w:szCs w:val="28"/>
        </w:rPr>
        <w:t>Технологическая  карта  по «</w:t>
      </w:r>
      <w:r w:rsidR="00A144F3" w:rsidRPr="00A144F3">
        <w:rPr>
          <w:rFonts w:ascii="Times New Roman" w:hAnsi="Times New Roman" w:cs="Times New Roman"/>
          <w:sz w:val="28"/>
          <w:szCs w:val="28"/>
        </w:rPr>
        <w:t>Познавательному развитию</w:t>
      </w:r>
      <w:r w:rsidRPr="00A144F3">
        <w:rPr>
          <w:rFonts w:ascii="Times New Roman" w:hAnsi="Times New Roman" w:cs="Times New Roman"/>
          <w:sz w:val="28"/>
          <w:szCs w:val="28"/>
        </w:rPr>
        <w:t>»</w:t>
      </w:r>
    </w:p>
    <w:p w14:paraId="0559A4D9" w14:textId="21079474" w:rsidR="00216E2C" w:rsidRDefault="00A144F3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средней группы (4-5 лет).</w:t>
      </w:r>
    </w:p>
    <w:p w14:paraId="7DD2FE2F" w14:textId="77777777" w:rsidR="00A144F3" w:rsidRDefault="00A144F3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B15DEBD" w14:textId="77F99685" w:rsidR="00216E2C" w:rsidRPr="00A144F3" w:rsidRDefault="00216E2C" w:rsidP="00A144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144F3">
        <w:rPr>
          <w:rFonts w:ascii="Times New Roman" w:hAnsi="Times New Roman" w:cs="Times New Roman"/>
          <w:b/>
          <w:sz w:val="28"/>
          <w:szCs w:val="28"/>
        </w:rPr>
        <w:t>Образовательная деятельность:</w:t>
      </w:r>
      <w:r w:rsidR="00A144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44F3" w:rsidRPr="00A144F3">
        <w:rPr>
          <w:rFonts w:ascii="Times New Roman" w:hAnsi="Times New Roman" w:cs="Times New Roman"/>
          <w:sz w:val="28"/>
          <w:szCs w:val="28"/>
        </w:rPr>
        <w:t>Познавательное развитие.</w:t>
      </w:r>
    </w:p>
    <w:p w14:paraId="710EE48E" w14:textId="32E028E5" w:rsidR="00216E2C" w:rsidRPr="00A144F3" w:rsidRDefault="00216E2C" w:rsidP="00A144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144F3">
        <w:rPr>
          <w:rFonts w:ascii="Times New Roman" w:hAnsi="Times New Roman" w:cs="Times New Roman"/>
          <w:b/>
          <w:sz w:val="28"/>
          <w:szCs w:val="28"/>
        </w:rPr>
        <w:t>Тема:</w:t>
      </w:r>
      <w:r w:rsidR="00A144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44F3" w:rsidRPr="00A36BE7">
        <w:rPr>
          <w:rFonts w:ascii="Times New Roman" w:hAnsi="Times New Roman" w:cs="Times New Roman"/>
          <w:sz w:val="28"/>
          <w:szCs w:val="28"/>
        </w:rPr>
        <w:t>«</w:t>
      </w:r>
      <w:r w:rsidR="00A36BE7" w:rsidRPr="00A36BE7">
        <w:rPr>
          <w:rFonts w:ascii="Times New Roman" w:hAnsi="Times New Roman" w:cs="Times New Roman"/>
          <w:sz w:val="28"/>
          <w:szCs w:val="28"/>
        </w:rPr>
        <w:t>Жизнь диких зверей весной</w:t>
      </w:r>
      <w:r w:rsidR="00A144F3" w:rsidRPr="00A36BE7">
        <w:rPr>
          <w:rFonts w:ascii="Times New Roman" w:hAnsi="Times New Roman" w:cs="Times New Roman"/>
          <w:sz w:val="28"/>
          <w:szCs w:val="28"/>
        </w:rPr>
        <w:t>»</w:t>
      </w:r>
      <w:r w:rsidR="00A144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44F3" w:rsidRPr="00A144F3">
        <w:rPr>
          <w:rFonts w:ascii="Times New Roman" w:hAnsi="Times New Roman" w:cs="Times New Roman"/>
          <w:sz w:val="28"/>
          <w:szCs w:val="28"/>
        </w:rPr>
        <w:t>(Ознакомление с природой)</w:t>
      </w:r>
      <w:r w:rsidR="00A07715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14:paraId="193A7E9A" w14:textId="77777777" w:rsidR="00A144F3" w:rsidRPr="00A144F3" w:rsidRDefault="00A144F3" w:rsidP="00A144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44F3">
        <w:rPr>
          <w:rFonts w:ascii="Times New Roman" w:hAnsi="Times New Roman" w:cs="Times New Roman"/>
          <w:b/>
          <w:sz w:val="28"/>
          <w:szCs w:val="28"/>
        </w:rPr>
        <w:t xml:space="preserve">Группа: </w:t>
      </w:r>
      <w:r w:rsidRPr="00A144F3">
        <w:rPr>
          <w:rFonts w:ascii="Times New Roman" w:hAnsi="Times New Roman" w:cs="Times New Roman"/>
          <w:sz w:val="28"/>
          <w:szCs w:val="28"/>
        </w:rPr>
        <w:t>301</w:t>
      </w:r>
      <w:r w:rsidRPr="00A144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417A8D8" w14:textId="77777777" w:rsidR="00A144F3" w:rsidRPr="00A144F3" w:rsidRDefault="00A144F3" w:rsidP="00A144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44F3">
        <w:rPr>
          <w:rFonts w:ascii="Times New Roman" w:hAnsi="Times New Roman" w:cs="Times New Roman"/>
          <w:b/>
          <w:sz w:val="28"/>
          <w:szCs w:val="28"/>
        </w:rPr>
        <w:t xml:space="preserve">Студент: </w:t>
      </w:r>
      <w:proofErr w:type="spellStart"/>
      <w:r w:rsidRPr="00A144F3">
        <w:rPr>
          <w:rFonts w:ascii="Times New Roman" w:hAnsi="Times New Roman" w:cs="Times New Roman"/>
          <w:sz w:val="28"/>
          <w:szCs w:val="28"/>
        </w:rPr>
        <w:t>Петенёва</w:t>
      </w:r>
      <w:proofErr w:type="spellEnd"/>
      <w:r w:rsidRPr="00A144F3">
        <w:rPr>
          <w:rFonts w:ascii="Times New Roman" w:hAnsi="Times New Roman" w:cs="Times New Roman"/>
          <w:sz w:val="28"/>
          <w:szCs w:val="28"/>
        </w:rPr>
        <w:t xml:space="preserve"> Татьяна Александровна.</w:t>
      </w:r>
    </w:p>
    <w:p w14:paraId="4AB54A93" w14:textId="77777777" w:rsidR="00A144F3" w:rsidRPr="00A144F3" w:rsidRDefault="00A144F3" w:rsidP="00A144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44F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 w:rsidRPr="00A144F3">
        <w:rPr>
          <w:rFonts w:ascii="Times New Roman" w:hAnsi="Times New Roman" w:cs="Times New Roman"/>
          <w:sz w:val="28"/>
          <w:szCs w:val="28"/>
        </w:rPr>
        <w:t>Артюшенко</w:t>
      </w:r>
      <w:proofErr w:type="spellEnd"/>
      <w:r w:rsidRPr="00A144F3">
        <w:rPr>
          <w:rFonts w:ascii="Times New Roman" w:hAnsi="Times New Roman" w:cs="Times New Roman"/>
          <w:sz w:val="28"/>
          <w:szCs w:val="28"/>
        </w:rPr>
        <w:t xml:space="preserve"> Юлия Валерьевна.</w:t>
      </w:r>
    </w:p>
    <w:p w14:paraId="27FAB6A8" w14:textId="77777777" w:rsidR="00A144F3" w:rsidRPr="00A144F3" w:rsidRDefault="00A144F3" w:rsidP="00A144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44F3">
        <w:rPr>
          <w:rFonts w:ascii="Times New Roman" w:hAnsi="Times New Roman" w:cs="Times New Roman"/>
          <w:b/>
          <w:sz w:val="28"/>
          <w:szCs w:val="28"/>
        </w:rPr>
        <w:t xml:space="preserve">Методист: старший воспитатель – </w:t>
      </w:r>
      <w:proofErr w:type="spellStart"/>
      <w:r w:rsidRPr="00A144F3">
        <w:rPr>
          <w:rFonts w:ascii="Times New Roman" w:hAnsi="Times New Roman" w:cs="Times New Roman"/>
          <w:sz w:val="28"/>
          <w:szCs w:val="28"/>
        </w:rPr>
        <w:t>Анафриенко</w:t>
      </w:r>
      <w:proofErr w:type="spellEnd"/>
      <w:r w:rsidRPr="00A144F3">
        <w:rPr>
          <w:rFonts w:ascii="Times New Roman" w:hAnsi="Times New Roman" w:cs="Times New Roman"/>
          <w:sz w:val="28"/>
          <w:szCs w:val="28"/>
        </w:rPr>
        <w:t xml:space="preserve"> Лилия Александровна.</w:t>
      </w:r>
    </w:p>
    <w:p w14:paraId="583E08EC" w14:textId="4E430E5E" w:rsidR="00A144F3" w:rsidRPr="00A36BE7" w:rsidRDefault="00A144F3" w:rsidP="00A144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44F3">
        <w:rPr>
          <w:rFonts w:ascii="Times New Roman" w:hAnsi="Times New Roman" w:cs="Times New Roman"/>
          <w:b/>
          <w:sz w:val="28"/>
          <w:szCs w:val="28"/>
        </w:rPr>
        <w:t>Цель:</w:t>
      </w:r>
      <w:r w:rsidR="00A36B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BE7" w:rsidRPr="00A36BE7">
        <w:rPr>
          <w:rFonts w:ascii="Times New Roman" w:hAnsi="Times New Roman" w:cs="Times New Roman"/>
          <w:sz w:val="28"/>
          <w:szCs w:val="28"/>
        </w:rPr>
        <w:t>Познакомить детей с сезонными изменениями в жизни диких животных</w:t>
      </w:r>
      <w:r w:rsidR="00A36BE7">
        <w:rPr>
          <w:rFonts w:ascii="Times New Roman" w:hAnsi="Times New Roman" w:cs="Times New Roman"/>
          <w:sz w:val="28"/>
          <w:szCs w:val="28"/>
        </w:rPr>
        <w:t xml:space="preserve"> (Весной – линька, конец спячки, забота о потомстве)</w:t>
      </w:r>
      <w:r w:rsidR="00A36BE7" w:rsidRPr="00A36BE7">
        <w:rPr>
          <w:rFonts w:ascii="Times New Roman" w:hAnsi="Times New Roman" w:cs="Times New Roman"/>
          <w:sz w:val="28"/>
          <w:szCs w:val="28"/>
        </w:rPr>
        <w:t>.</w:t>
      </w:r>
    </w:p>
    <w:p w14:paraId="5EE920EC" w14:textId="77777777" w:rsidR="00A144F3" w:rsidRPr="00A144F3" w:rsidRDefault="00A144F3" w:rsidP="00A144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0A0D9BF" w14:textId="77777777" w:rsidR="00A144F3" w:rsidRDefault="00A144F3" w:rsidP="00A144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44F3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447A6496" w14:textId="77777777" w:rsidR="00495EB3" w:rsidRPr="00A144F3" w:rsidRDefault="00495EB3" w:rsidP="00A144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5CE5053" w14:textId="21541F0F" w:rsidR="00A144F3" w:rsidRPr="00495EB3" w:rsidRDefault="00A144F3" w:rsidP="00A144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44F3">
        <w:rPr>
          <w:rFonts w:ascii="Times New Roman" w:hAnsi="Times New Roman" w:cs="Times New Roman"/>
          <w:b/>
          <w:sz w:val="28"/>
          <w:szCs w:val="28"/>
        </w:rPr>
        <w:t>-</w:t>
      </w:r>
      <w:r w:rsidR="00495E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5EB3" w:rsidRPr="00495EB3">
        <w:rPr>
          <w:rFonts w:ascii="Times New Roman" w:hAnsi="Times New Roman" w:cs="Times New Roman"/>
          <w:sz w:val="28"/>
          <w:szCs w:val="28"/>
        </w:rPr>
        <w:t>Развивать умение устанавливать причинно-следственные связи.</w:t>
      </w:r>
    </w:p>
    <w:p w14:paraId="76EC551E" w14:textId="24514AB1" w:rsidR="00A144F3" w:rsidRPr="00A144F3" w:rsidRDefault="00A144F3" w:rsidP="00A144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44F3">
        <w:rPr>
          <w:rFonts w:ascii="Times New Roman" w:hAnsi="Times New Roman" w:cs="Times New Roman"/>
          <w:b/>
          <w:sz w:val="28"/>
          <w:szCs w:val="28"/>
        </w:rPr>
        <w:t>-</w:t>
      </w:r>
      <w:r w:rsidR="00025C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5C6A" w:rsidRPr="00025C6A">
        <w:rPr>
          <w:rFonts w:ascii="Times New Roman" w:hAnsi="Times New Roman" w:cs="Times New Roman"/>
          <w:sz w:val="28"/>
          <w:szCs w:val="28"/>
        </w:rPr>
        <w:t>Продолжать знакомить детей с многообразием представителей животного мира, изменениями в их жизни в разные сезоны года.</w:t>
      </w:r>
    </w:p>
    <w:p w14:paraId="638A5F5A" w14:textId="67E1C1F9" w:rsidR="00A144F3" w:rsidRPr="00025C6A" w:rsidRDefault="00A144F3" w:rsidP="00A144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44F3">
        <w:rPr>
          <w:rFonts w:ascii="Times New Roman" w:hAnsi="Times New Roman" w:cs="Times New Roman"/>
          <w:b/>
          <w:sz w:val="28"/>
          <w:szCs w:val="28"/>
        </w:rPr>
        <w:t>-</w:t>
      </w:r>
      <w:r w:rsidR="00025C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5C6A" w:rsidRPr="00025C6A">
        <w:rPr>
          <w:rFonts w:ascii="Times New Roman" w:hAnsi="Times New Roman" w:cs="Times New Roman"/>
          <w:sz w:val="28"/>
          <w:szCs w:val="28"/>
        </w:rPr>
        <w:t>Расширять представления о многообразии объектов живой природы, их особенностях, питании, месте обитания, жизненных проявлениях и потребностях.</w:t>
      </w:r>
    </w:p>
    <w:p w14:paraId="4E78D87C" w14:textId="64D32BF9" w:rsidR="00A144F3" w:rsidRDefault="00A144F3" w:rsidP="00A144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44F3">
        <w:rPr>
          <w:rFonts w:ascii="Times New Roman" w:hAnsi="Times New Roman" w:cs="Times New Roman"/>
          <w:b/>
          <w:sz w:val="28"/>
          <w:szCs w:val="28"/>
        </w:rPr>
        <w:t>-</w:t>
      </w:r>
      <w:r w:rsidR="00495E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5EB3" w:rsidRPr="00495EB3">
        <w:rPr>
          <w:rFonts w:ascii="Times New Roman" w:hAnsi="Times New Roman" w:cs="Times New Roman"/>
          <w:sz w:val="28"/>
          <w:szCs w:val="28"/>
        </w:rPr>
        <w:t>Воспитывать интерес к жизни животных.</w:t>
      </w:r>
    </w:p>
    <w:p w14:paraId="7B6A1475" w14:textId="77777777" w:rsidR="00A144F3" w:rsidRPr="00EE57F5" w:rsidRDefault="00A144F3" w:rsidP="00A144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15F041" w14:textId="26DFC2CE" w:rsidR="00A144F3" w:rsidRPr="00EE57F5" w:rsidRDefault="00A144F3" w:rsidP="00A144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57F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EE57F5" w:rsidRPr="00EE57F5">
        <w:rPr>
          <w:rFonts w:ascii="Times New Roman" w:hAnsi="Times New Roman" w:cs="Times New Roman"/>
          <w:sz w:val="28"/>
          <w:szCs w:val="28"/>
        </w:rPr>
        <w:t xml:space="preserve"> Игрушка</w:t>
      </w:r>
      <w:r w:rsidR="002851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51A0"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="00EE57F5" w:rsidRPr="00EE57F5">
        <w:rPr>
          <w:rFonts w:ascii="Times New Roman" w:hAnsi="Times New Roman" w:cs="Times New Roman"/>
          <w:sz w:val="28"/>
          <w:szCs w:val="28"/>
        </w:rPr>
        <w:t>, изображе</w:t>
      </w:r>
      <w:r w:rsidR="00EE57F5">
        <w:rPr>
          <w:rFonts w:ascii="Times New Roman" w:hAnsi="Times New Roman" w:cs="Times New Roman"/>
          <w:sz w:val="28"/>
          <w:szCs w:val="28"/>
        </w:rPr>
        <w:t>ния взрослых особей и детёнышей, клочок шерсти.</w:t>
      </w:r>
    </w:p>
    <w:p w14:paraId="2F9FD7CC" w14:textId="77777777" w:rsidR="00A144F3" w:rsidRPr="00EE57F5" w:rsidRDefault="00A144F3" w:rsidP="00A144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AEB3F9" w14:textId="47E83904" w:rsidR="00A144F3" w:rsidRDefault="00A144F3" w:rsidP="00A144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44F3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7575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7715">
        <w:rPr>
          <w:rFonts w:ascii="Times New Roman" w:hAnsi="Times New Roman" w:cs="Times New Roman"/>
          <w:sz w:val="28"/>
          <w:szCs w:val="28"/>
        </w:rPr>
        <w:t>1) Тявкать - о</w:t>
      </w:r>
      <w:r w:rsidR="007575E6" w:rsidRPr="007575E6">
        <w:rPr>
          <w:rFonts w:ascii="Times New Roman" w:hAnsi="Times New Roman" w:cs="Times New Roman"/>
          <w:sz w:val="28"/>
          <w:szCs w:val="28"/>
        </w:rPr>
        <w:t>трывисто лаять, гавкать тонким голосом</w:t>
      </w:r>
      <w:r w:rsidR="007575E6">
        <w:rPr>
          <w:rFonts w:ascii="Times New Roman" w:hAnsi="Times New Roman" w:cs="Times New Roman"/>
          <w:sz w:val="28"/>
          <w:szCs w:val="28"/>
        </w:rPr>
        <w:t>.</w:t>
      </w:r>
    </w:p>
    <w:p w14:paraId="22267A5D" w14:textId="77777777" w:rsidR="00A144F3" w:rsidRPr="00A144F3" w:rsidRDefault="00A144F3" w:rsidP="00A144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E6D95BC" w14:textId="523B2070" w:rsidR="00216E2C" w:rsidRPr="00A144F3" w:rsidRDefault="00A144F3" w:rsidP="00A144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44F3">
        <w:rPr>
          <w:rFonts w:ascii="Times New Roman" w:hAnsi="Times New Roman" w:cs="Times New Roman"/>
          <w:b/>
          <w:sz w:val="28"/>
          <w:szCs w:val="28"/>
        </w:rPr>
        <w:t>Ресурсы: -</w:t>
      </w:r>
    </w:p>
    <w:p w14:paraId="3D161CA5" w14:textId="77777777" w:rsidR="00216E2C" w:rsidRPr="00A144F3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F7651F" w14:textId="77777777" w:rsidR="00A144F3" w:rsidRDefault="00A144F3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55CD7F" w14:textId="77777777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B935A9" w14:textId="77777777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349"/>
        <w:tblW w:w="0" w:type="auto"/>
        <w:tblLook w:val="04A0" w:firstRow="1" w:lastRow="0" w:firstColumn="1" w:lastColumn="0" w:noHBand="0" w:noVBand="1"/>
      </w:tblPr>
      <w:tblGrid>
        <w:gridCol w:w="2518"/>
        <w:gridCol w:w="2705"/>
        <w:gridCol w:w="2499"/>
        <w:gridCol w:w="2430"/>
        <w:gridCol w:w="2474"/>
        <w:gridCol w:w="2988"/>
      </w:tblGrid>
      <w:tr w:rsidR="00216E2C" w14:paraId="675A3D93" w14:textId="77777777" w:rsidTr="009A6B7B">
        <w:trPr>
          <w:trHeight w:val="590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C7AE5" w14:textId="77777777" w:rsidR="00216E2C" w:rsidRPr="00A144F3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4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Образовательная область</w:t>
            </w:r>
          </w:p>
        </w:tc>
        <w:tc>
          <w:tcPr>
            <w:tcW w:w="2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38F9E" w14:textId="77777777" w:rsidR="00216E2C" w:rsidRPr="00A144F3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4F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94D95" w14:textId="77777777" w:rsidR="00216E2C" w:rsidRPr="00A144F3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4F3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214EA" w14:textId="77777777" w:rsidR="00216E2C" w:rsidRPr="00A144F3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4F3">
              <w:rPr>
                <w:rFonts w:ascii="Times New Roman" w:hAnsi="Times New Roman" w:cs="Times New Roman"/>
                <w:b/>
                <w:sz w:val="28"/>
                <w:szCs w:val="28"/>
              </w:rPr>
              <w:t>Методы, формы, приемы</w:t>
            </w: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908EF" w14:textId="77777777" w:rsidR="00216E2C" w:rsidRPr="00A144F3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4F3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реализации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88DF2" w14:textId="77777777" w:rsidR="00216E2C" w:rsidRPr="00A144F3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4F3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216E2C" w14:paraId="70632C25" w14:textId="77777777" w:rsidTr="00A144F3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9273E" w14:textId="77777777" w:rsidR="00216E2C" w:rsidRPr="00A144F3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4F3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Мотивационный этап</w:t>
            </w:r>
          </w:p>
        </w:tc>
      </w:tr>
      <w:tr w:rsidR="00216E2C" w14:paraId="599C75C1" w14:textId="77777777" w:rsidTr="009A6B7B">
        <w:trPr>
          <w:trHeight w:val="87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A1713E" w14:textId="60ACA902" w:rsidR="00216E2C" w:rsidRPr="00A144F3" w:rsidRDefault="00A144F3" w:rsidP="00A144F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4F3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2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D99FA7" w14:textId="6BB78EB0" w:rsidR="009A6B7B" w:rsidRDefault="002851A0" w:rsidP="00495EB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Лесовичок</w:t>
            </w:r>
            <w:proofErr w:type="spellEnd"/>
            <w:r w:rsidR="00495EB3">
              <w:rPr>
                <w:rFonts w:ascii="Times New Roman" w:hAnsi="Times New Roman" w:cs="Times New Roman"/>
                <w:sz w:val="28"/>
                <w:szCs w:val="28"/>
              </w:rPr>
              <w:t xml:space="preserve">: Ребята, я побывал весной в лесу и хочу рассказать, что я там увидел. Я думал, что весной в лесу все так же, как зимой, ничего не меняется. </w:t>
            </w:r>
            <w:r w:rsidR="00700BAE">
              <w:rPr>
                <w:rFonts w:ascii="Times New Roman" w:hAnsi="Times New Roman" w:cs="Times New Roman"/>
                <w:sz w:val="28"/>
                <w:szCs w:val="28"/>
              </w:rPr>
              <w:t xml:space="preserve">Но почему-то кругом таял снег, текли ручьи, </w:t>
            </w:r>
            <w:proofErr w:type="gramStart"/>
            <w:r w:rsidR="00700BAE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="00700BAE">
              <w:rPr>
                <w:rFonts w:ascii="Times New Roman" w:hAnsi="Times New Roman" w:cs="Times New Roman"/>
                <w:sz w:val="28"/>
                <w:szCs w:val="28"/>
              </w:rPr>
              <w:t xml:space="preserve"> под земли выросла молоденькая травка. </w:t>
            </w:r>
            <w:r w:rsidR="00700BAE" w:rsidRPr="00700BAE">
              <w:rPr>
                <w:rFonts w:ascii="Times New Roman" w:hAnsi="Times New Roman" w:cs="Times New Roman"/>
                <w:sz w:val="28"/>
                <w:szCs w:val="28"/>
              </w:rPr>
              <w:t xml:space="preserve">Почему так происходит, не понимаю. Иду я по лесу, смотрю — на кустах висят клочки чьей-то шерсти. В чем дело, никак не пойму. Может быть, это для меня развесили в подарок, чтобы я сшил себе новую </w:t>
            </w:r>
            <w:r w:rsidR="00700BAE" w:rsidRPr="00700B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шубу, да ведь весной тепло, солнце светит ярко.</w:t>
            </w:r>
          </w:p>
          <w:p w14:paraId="19D09DCD" w14:textId="77777777" w:rsidR="00EE57F5" w:rsidRDefault="00EE57F5" w:rsidP="00495EB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427E9D" w14:textId="73C7BDD4" w:rsidR="00EE57F5" w:rsidRDefault="002851A0" w:rsidP="00495EB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51A0">
              <w:rPr>
                <w:rFonts w:ascii="Times New Roman" w:hAnsi="Times New Roman" w:cs="Times New Roman"/>
                <w:sz w:val="28"/>
                <w:szCs w:val="28"/>
              </w:rPr>
              <w:t>Лесовичок</w:t>
            </w:r>
            <w:proofErr w:type="spellEnd"/>
            <w:r w:rsidRPr="002851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57F5">
              <w:rPr>
                <w:rFonts w:ascii="Times New Roman" w:hAnsi="Times New Roman" w:cs="Times New Roman"/>
                <w:sz w:val="28"/>
                <w:szCs w:val="28"/>
              </w:rPr>
              <w:t>показывает детям клочок шерсти.</w:t>
            </w:r>
          </w:p>
          <w:p w14:paraId="2F955053" w14:textId="77777777" w:rsidR="00700BAE" w:rsidRDefault="00700BAE" w:rsidP="00495EB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375473" w14:textId="11CB696A" w:rsidR="00700BAE" w:rsidRDefault="00700BAE" w:rsidP="00495EB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00BAE">
              <w:rPr>
                <w:rFonts w:ascii="Times New Roman" w:hAnsi="Times New Roman" w:cs="Times New Roman"/>
                <w:sz w:val="28"/>
                <w:szCs w:val="28"/>
              </w:rPr>
              <w:t>Ребята, давайте поможем нашему Буратино узнать, кто же это оставляет клочки своей шерсти на кустах в лесу.</w:t>
            </w:r>
          </w:p>
          <w:p w14:paraId="4397C64C" w14:textId="77777777" w:rsidR="00700BAE" w:rsidRDefault="00700BAE" w:rsidP="00495EB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9F33B1" w14:textId="4EB3DD82" w:rsidR="00700BAE" w:rsidRDefault="00700BAE" w:rsidP="00495EB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0BAE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700BAE">
              <w:rPr>
                <w:rFonts w:ascii="Times New Roman" w:hAnsi="Times New Roman" w:cs="Times New Roman"/>
                <w:sz w:val="28"/>
                <w:szCs w:val="28"/>
              </w:rPr>
              <w:t xml:space="preserve">: Все звери весной линяют, меняют свою теплую зимнюю шубку </w:t>
            </w:r>
            <w:proofErr w:type="gramStart"/>
            <w:r w:rsidRPr="00700BAE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00BAE">
              <w:rPr>
                <w:rFonts w:ascii="Times New Roman" w:hAnsi="Times New Roman" w:cs="Times New Roman"/>
                <w:sz w:val="28"/>
                <w:szCs w:val="28"/>
              </w:rPr>
              <w:t xml:space="preserve"> более легкую. </w:t>
            </w:r>
            <w:proofErr w:type="gramStart"/>
            <w:r w:rsidRPr="00700BAE">
              <w:rPr>
                <w:rFonts w:ascii="Times New Roman" w:hAnsi="Times New Roman" w:cs="Times New Roman"/>
                <w:sz w:val="28"/>
                <w:szCs w:val="28"/>
              </w:rPr>
              <w:t xml:space="preserve">Зайчик меняет свою красивую белую шубку — на пушистую серую, белочка — серую шубку меняет на </w:t>
            </w:r>
            <w:r w:rsidRPr="00700B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рыжую.</w:t>
            </w:r>
            <w:proofErr w:type="gramEnd"/>
          </w:p>
          <w:p w14:paraId="6545B01F" w14:textId="77777777" w:rsidR="00700BAE" w:rsidRDefault="00700BAE" w:rsidP="00495EB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8284AE" w14:textId="6A4AE4A8" w:rsidR="00700BAE" w:rsidRPr="00495EB3" w:rsidRDefault="00700BAE" w:rsidP="00495EB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00BAE">
              <w:rPr>
                <w:rFonts w:ascii="Times New Roman" w:hAnsi="Times New Roman" w:cs="Times New Roman"/>
                <w:sz w:val="28"/>
                <w:szCs w:val="28"/>
              </w:rPr>
              <w:t>Кто знает, почему зайцу неудобно бегать в белой шубе среди деревьев, зеленой травы, по серой дорожке?</w:t>
            </w:r>
          </w:p>
          <w:p w14:paraId="55AA311E" w14:textId="77777777" w:rsidR="00216E2C" w:rsidRDefault="00216E2C" w:rsidP="00495EB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B5A4AC" w14:textId="77777777" w:rsidR="00700BAE" w:rsidRPr="00700BAE" w:rsidRDefault="00700BAE" w:rsidP="00700BA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0BAE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700BAE">
              <w:rPr>
                <w:rFonts w:ascii="Times New Roman" w:hAnsi="Times New Roman" w:cs="Times New Roman"/>
                <w:sz w:val="28"/>
                <w:szCs w:val="28"/>
              </w:rPr>
              <w:t>: В белой шубке он издалека заметен для врагов.</w:t>
            </w:r>
          </w:p>
          <w:p w14:paraId="6D7B330C" w14:textId="77777777" w:rsidR="00700BAE" w:rsidRPr="00700BAE" w:rsidRDefault="00700BAE" w:rsidP="00700BA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624806" w14:textId="5F6E51EE" w:rsidR="00700BAE" w:rsidRPr="00700BAE" w:rsidRDefault="002851A0" w:rsidP="00700BA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51A0">
              <w:rPr>
                <w:rFonts w:ascii="Times New Roman" w:hAnsi="Times New Roman" w:cs="Times New Roman"/>
                <w:b/>
                <w:sz w:val="28"/>
                <w:szCs w:val="28"/>
              </w:rPr>
              <w:t>Лесовичок</w:t>
            </w:r>
            <w:proofErr w:type="spellEnd"/>
            <w:r w:rsidR="00700BAE" w:rsidRPr="002851A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700BAE" w:rsidRPr="00700BAE">
              <w:rPr>
                <w:rFonts w:ascii="Times New Roman" w:hAnsi="Times New Roman" w:cs="Times New Roman"/>
                <w:sz w:val="28"/>
                <w:szCs w:val="28"/>
              </w:rPr>
              <w:t xml:space="preserve"> А кто же тогда оставил на веточках рыжие клочки шерсти?</w:t>
            </w:r>
          </w:p>
          <w:p w14:paraId="1771E0FA" w14:textId="77777777" w:rsidR="00700BAE" w:rsidRPr="00700BAE" w:rsidRDefault="00700BAE" w:rsidP="00700BA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D0A5A6" w14:textId="77777777" w:rsidR="00700BAE" w:rsidRPr="00700BAE" w:rsidRDefault="00700BAE" w:rsidP="00700BA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0BAE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700BAE">
              <w:rPr>
                <w:rFonts w:ascii="Times New Roman" w:hAnsi="Times New Roman" w:cs="Times New Roman"/>
                <w:sz w:val="28"/>
                <w:szCs w:val="28"/>
              </w:rPr>
              <w:t xml:space="preserve">: Их оставила плутовка-лисичка. Она тоже поменяла свою теплую пушистую зимнюю шубу </w:t>
            </w:r>
            <w:proofErr w:type="gramStart"/>
            <w:r w:rsidRPr="00700BAE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00BAE">
              <w:rPr>
                <w:rFonts w:ascii="Times New Roman" w:hAnsi="Times New Roman" w:cs="Times New Roman"/>
                <w:sz w:val="28"/>
                <w:szCs w:val="28"/>
              </w:rPr>
              <w:t xml:space="preserve"> более легкую.</w:t>
            </w:r>
          </w:p>
          <w:p w14:paraId="0D6F8815" w14:textId="77777777" w:rsidR="00700BAE" w:rsidRPr="00700BAE" w:rsidRDefault="00700BAE" w:rsidP="00700BA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C438A4" w14:textId="45EF2D87" w:rsidR="00700BAE" w:rsidRPr="00700BAE" w:rsidRDefault="002851A0" w:rsidP="00700BA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51A0">
              <w:rPr>
                <w:rFonts w:ascii="Times New Roman" w:hAnsi="Times New Roman" w:cs="Times New Roman"/>
                <w:b/>
                <w:sz w:val="28"/>
                <w:szCs w:val="28"/>
              </w:rPr>
              <w:t>Лесовичок</w:t>
            </w:r>
            <w:proofErr w:type="spellEnd"/>
            <w:r w:rsidR="00700BAE" w:rsidRPr="002851A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700BAE" w:rsidRPr="00700BAE">
              <w:rPr>
                <w:rFonts w:ascii="Times New Roman" w:hAnsi="Times New Roman" w:cs="Times New Roman"/>
                <w:sz w:val="28"/>
                <w:szCs w:val="28"/>
              </w:rPr>
              <w:t xml:space="preserve"> А вот эти серые клочки </w:t>
            </w:r>
            <w:r w:rsidR="00700BAE" w:rsidRPr="00700B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шерсти — кто же их оставил в лесу?</w:t>
            </w:r>
          </w:p>
          <w:p w14:paraId="24BDA919" w14:textId="77777777" w:rsidR="00700BAE" w:rsidRPr="00700BAE" w:rsidRDefault="00700BAE" w:rsidP="00700BA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B1D58" w14:textId="765425CD" w:rsidR="00216E2C" w:rsidRPr="009A6B7B" w:rsidRDefault="00700BAE" w:rsidP="009A6B7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0BAE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700BAE">
              <w:rPr>
                <w:rFonts w:ascii="Times New Roman" w:hAnsi="Times New Roman" w:cs="Times New Roman"/>
                <w:sz w:val="28"/>
                <w:szCs w:val="28"/>
              </w:rPr>
              <w:t>: Волк, он тоже весной линяет.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5F7238" w14:textId="77777777" w:rsidR="00216E2C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ADA722" w14:textId="77777777" w:rsidR="00EE57F5" w:rsidRDefault="00EE57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F1A68E" w14:textId="77777777" w:rsidR="00EE57F5" w:rsidRDefault="00EE57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8F824E" w14:textId="77777777" w:rsidR="00EE57F5" w:rsidRDefault="00EE57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86D9C1" w14:textId="77777777" w:rsidR="00EE57F5" w:rsidRDefault="00EE57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5C9EDA" w14:textId="77777777" w:rsidR="00EE57F5" w:rsidRDefault="00EE57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46CD96" w14:textId="77777777" w:rsidR="00EE57F5" w:rsidRDefault="00EE57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49DCC4" w14:textId="77777777" w:rsidR="00EE57F5" w:rsidRDefault="00EE57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A72CE9" w14:textId="77777777" w:rsidR="00EE57F5" w:rsidRDefault="00EE57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72BB17" w14:textId="77777777" w:rsidR="00EE57F5" w:rsidRDefault="00EE57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803007" w14:textId="77777777" w:rsidR="00EE57F5" w:rsidRDefault="00EE57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BF721A" w14:textId="77777777" w:rsidR="00EE57F5" w:rsidRDefault="00EE57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894F80" w14:textId="77777777" w:rsidR="00EE57F5" w:rsidRDefault="00EE57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BBA550" w14:textId="77777777" w:rsidR="00EE57F5" w:rsidRDefault="00EE57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5FDB40" w14:textId="3EA5AE2B" w:rsidR="00EE57F5" w:rsidRDefault="00EE57F5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57F5">
              <w:rPr>
                <w:rFonts w:ascii="Times New Roman" w:hAnsi="Times New Roman" w:cs="Times New Roman"/>
                <w:sz w:val="28"/>
                <w:szCs w:val="28"/>
              </w:rPr>
              <w:t>Дети рассматривают кусочек шерсти животного, что принёс</w:t>
            </w:r>
            <w:r w:rsidR="002851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51A0">
              <w:t xml:space="preserve"> </w:t>
            </w:r>
            <w:proofErr w:type="spellStart"/>
            <w:r w:rsidR="002851A0" w:rsidRPr="002851A0">
              <w:rPr>
                <w:rFonts w:ascii="Times New Roman" w:hAnsi="Times New Roman" w:cs="Times New Roman"/>
                <w:sz w:val="28"/>
                <w:szCs w:val="28"/>
              </w:rPr>
              <w:t>Лесовичок</w:t>
            </w:r>
            <w:proofErr w:type="spellEnd"/>
            <w:r w:rsidRPr="00EE57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66AD77B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D94A1F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FD6932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B96639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3885A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E2B0E7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A936FB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AF0357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1FF75F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61DE64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9D64DC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335784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B125B6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00B141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9CD7F1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14FD68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4A7C37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8C0028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EEBE86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0FD2CE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16DE30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569780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FF05F5" w14:textId="77777777" w:rsidR="00592D00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1A3D0" w14:textId="05D4E67C" w:rsidR="00592D00" w:rsidRPr="00EE57F5" w:rsidRDefault="00592D00" w:rsidP="00EE57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опровергают предположение Буратино за счёт ранее усвоенных знаний.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8AB9AF" w14:textId="77777777" w:rsidR="00025C6A" w:rsidRP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C6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14:paraId="1544325B" w14:textId="77777777" w:rsidR="00216E2C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C6A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744C8E8B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056142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70F712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C33C11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E41970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B0BF8B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B119E1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3A932C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2CCEEF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0B7965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3CF7FA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01F4F5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1F2B41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CB24B2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4B9077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F1E9DD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A5ABCF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BD0CF3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A69DB7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FD74B5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732DED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B5C5B4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6E2D62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CFDBC7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2F063B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09A8F6" w14:textId="77777777" w:rsidR="00025C6A" w:rsidRP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C6A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6528313F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C6A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51F63D1D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936BB5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97E75B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935769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8D50AE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5CEE83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37067D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00964A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928D84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4BEBE0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A4D1EF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16847C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E5478A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F63F58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E8CE03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342805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F04D56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D3D074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F0E7C7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F89E06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D33920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435E83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8D91EA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23C568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58E2F3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0758A7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E0A003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67666A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D0B106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23F5B7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9652B6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263A8E" w14:textId="77777777" w:rsidR="00025C6A" w:rsidRP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C6A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2A5BEF82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C6A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240018A2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BDC07D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8E59BF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15C229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C68D90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31B205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872217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338FA4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1A64C4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98730C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823D8C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7FE174" w14:textId="77777777" w:rsid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0E521D" w14:textId="77777777" w:rsidR="00025C6A" w:rsidRP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C6A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11C663AB" w14:textId="587124AF" w:rsidR="00025C6A" w:rsidRPr="00A144F3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C6A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A4967" w14:textId="1081C3FF" w:rsidR="00216E2C" w:rsidRP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5C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Беседа.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3881F1" w14:textId="77777777" w:rsidR="00025C6A" w:rsidRP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5C6A">
              <w:rPr>
                <w:rFonts w:ascii="Times New Roman" w:hAnsi="Times New Roman" w:cs="Times New Roman"/>
                <w:sz w:val="28"/>
                <w:szCs w:val="28"/>
              </w:rPr>
              <w:t>Дети имеют представление, что они сегодня будут делать. Им интересна тема занятия.</w:t>
            </w:r>
          </w:p>
          <w:p w14:paraId="0EDDB35A" w14:textId="77777777" w:rsidR="00025C6A" w:rsidRP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9AC690" w14:textId="77777777" w:rsidR="00216E2C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5C6A">
              <w:rPr>
                <w:rFonts w:ascii="Times New Roman" w:hAnsi="Times New Roman" w:cs="Times New Roman"/>
                <w:sz w:val="28"/>
                <w:szCs w:val="28"/>
              </w:rPr>
              <w:t>Дети умеют внимательно слушать воспитателя.</w:t>
            </w:r>
          </w:p>
          <w:p w14:paraId="73C05FE5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2BCF60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BF6107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FA2A80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3D4BFE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98FA6E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CC3FC7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B78BD6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7C62B8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E3D562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DCE58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61D338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F0EF99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249BC5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78B095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1AF9B4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EA435C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26F984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3EEF4E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6F5F93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B254E2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6F2AB6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C63BF7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F7673E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40A0AC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60B694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4952A2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F40F41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FA1AEF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E8395C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ED660B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70BC37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16C83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8A9639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B1E1F1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35E791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0179D2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AB4674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BAAFD3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F809D8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9E754A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067F35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4B0099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62E072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4960B6" w14:textId="77777777" w:rsidR="00592D00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0EA352" w14:textId="19A3F214" w:rsidR="00592D00" w:rsidRPr="00A144F3" w:rsidRDefault="00592D00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 ранее усвоенного материала.</w:t>
            </w:r>
          </w:p>
        </w:tc>
      </w:tr>
      <w:tr w:rsidR="00216E2C" w14:paraId="56A3C700" w14:textId="77777777" w:rsidTr="00A144F3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5E4C58" w14:textId="77777777" w:rsidR="00216E2C" w:rsidRPr="00A144F3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4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Основной этап</w:t>
            </w:r>
          </w:p>
        </w:tc>
      </w:tr>
      <w:tr w:rsidR="00216E2C" w14:paraId="533AB818" w14:textId="77777777" w:rsidTr="009A6B7B">
        <w:trPr>
          <w:trHeight w:val="885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162E94" w14:textId="2242E743" w:rsidR="00216E2C" w:rsidRPr="00A144F3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05CCF7" w14:textId="2B600342" w:rsidR="00216E2C" w:rsidRPr="00700BAE" w:rsidRDefault="002851A0" w:rsidP="00700BA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51A0">
              <w:rPr>
                <w:rFonts w:ascii="Times New Roman" w:hAnsi="Times New Roman" w:cs="Times New Roman"/>
                <w:b/>
                <w:sz w:val="28"/>
                <w:szCs w:val="28"/>
              </w:rPr>
              <w:t>Лесовичок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700BAE" w:rsidRPr="00700BAE">
              <w:rPr>
                <w:rFonts w:ascii="Times New Roman" w:hAnsi="Times New Roman" w:cs="Times New Roman"/>
                <w:sz w:val="28"/>
                <w:szCs w:val="28"/>
              </w:rPr>
              <w:t xml:space="preserve">Ходил я по лесу, ходил. Думал, что никого не увижу. Все звери спят, как в морозы зимой. Но подошел я тихонечко к одной норке, а там кто-то большой с длинной мордочкой, с пушистым хвостом и рядом еще пять таких же маленьких зверьков. Рыжая мама умеет тявкать, у нее очень хороший слух. Она сразу издалека услышала, как я по лесу шел. Своим детенышам она принесла поесть </w:t>
            </w:r>
            <w:r w:rsidR="00700BAE" w:rsidRPr="00700B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мышку. Я спрятался за куст и все это видел. Что это за звери были, я не знаю, у них еще такой пушистый рыжий хвостик есть.</w:t>
            </w:r>
          </w:p>
          <w:p w14:paraId="7394FA77" w14:textId="77777777" w:rsidR="00216E2C" w:rsidRPr="00A144F3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7F78E0" w14:textId="62731169" w:rsidR="00700BAE" w:rsidRPr="00700BAE" w:rsidRDefault="00700BAE" w:rsidP="00700BA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0BAE">
              <w:rPr>
                <w:rFonts w:ascii="Times New Roman" w:hAnsi="Times New Roman" w:cs="Times New Roman"/>
                <w:sz w:val="28"/>
                <w:szCs w:val="28"/>
              </w:rPr>
              <w:t>- Дети, кто это был?</w:t>
            </w:r>
          </w:p>
          <w:p w14:paraId="5B4D21C9" w14:textId="77777777" w:rsidR="00700BAE" w:rsidRPr="00700BAE" w:rsidRDefault="00700BAE" w:rsidP="00700BA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15F1E3" w14:textId="77777777" w:rsidR="00700BAE" w:rsidRPr="00700BAE" w:rsidRDefault="00700BAE" w:rsidP="00700BA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0BAE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700BAE">
              <w:rPr>
                <w:rFonts w:ascii="Times New Roman" w:hAnsi="Times New Roman" w:cs="Times New Roman"/>
                <w:sz w:val="28"/>
                <w:szCs w:val="28"/>
              </w:rPr>
              <w:t>: Лиса с лисятами.</w:t>
            </w:r>
          </w:p>
          <w:p w14:paraId="19ED7173" w14:textId="77777777" w:rsidR="00700BAE" w:rsidRPr="00700BAE" w:rsidRDefault="00700BAE" w:rsidP="00700B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261667" w14:textId="50DFED09" w:rsidR="00700BAE" w:rsidRPr="00700BAE" w:rsidRDefault="00700BAE" w:rsidP="009A6B7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0BAE">
              <w:rPr>
                <w:rFonts w:ascii="Times New Roman" w:hAnsi="Times New Roman" w:cs="Times New Roman"/>
                <w:sz w:val="28"/>
                <w:szCs w:val="28"/>
              </w:rPr>
              <w:t>- Что принесла лиса своим детенышам на обед, когда их увидел</w:t>
            </w:r>
            <w:r w:rsidR="002851A0">
              <w:t xml:space="preserve"> </w:t>
            </w:r>
            <w:proofErr w:type="spellStart"/>
            <w:r w:rsidR="002851A0" w:rsidRPr="002851A0">
              <w:rPr>
                <w:rFonts w:ascii="Times New Roman" w:hAnsi="Times New Roman" w:cs="Times New Roman"/>
                <w:sz w:val="28"/>
                <w:szCs w:val="28"/>
              </w:rPr>
              <w:t>Лесовичок</w:t>
            </w:r>
            <w:proofErr w:type="spellEnd"/>
            <w:r w:rsidRPr="00700BA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61364E26" w14:textId="77777777" w:rsidR="00700BAE" w:rsidRPr="00700BAE" w:rsidRDefault="00700BAE" w:rsidP="00700B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60F4BF" w14:textId="77777777" w:rsidR="00700BAE" w:rsidRPr="00700BAE" w:rsidRDefault="00700BAE" w:rsidP="00700BA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B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Дети: </w:t>
            </w:r>
            <w:r w:rsidRPr="00700BAE">
              <w:rPr>
                <w:rFonts w:ascii="Times New Roman" w:hAnsi="Times New Roman" w:cs="Times New Roman"/>
                <w:sz w:val="28"/>
                <w:szCs w:val="28"/>
              </w:rPr>
              <w:t>Мышку.</w:t>
            </w:r>
          </w:p>
          <w:p w14:paraId="519A47A2" w14:textId="77777777" w:rsidR="00700BAE" w:rsidRPr="00700BAE" w:rsidRDefault="00700BAE" w:rsidP="00700B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BB029F" w14:textId="794D055F" w:rsidR="00700BAE" w:rsidRPr="00700BAE" w:rsidRDefault="002851A0" w:rsidP="00700BA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51A0">
              <w:rPr>
                <w:rFonts w:ascii="Times New Roman" w:hAnsi="Times New Roman" w:cs="Times New Roman"/>
                <w:b/>
                <w:sz w:val="28"/>
                <w:szCs w:val="28"/>
              </w:rPr>
              <w:t>Лесовичок</w:t>
            </w:r>
            <w:proofErr w:type="spellEnd"/>
            <w:r w:rsidR="00700BAE" w:rsidRPr="002851A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700BAE" w:rsidRPr="00700BAE">
              <w:rPr>
                <w:rFonts w:ascii="Times New Roman" w:hAnsi="Times New Roman" w:cs="Times New Roman"/>
                <w:sz w:val="28"/>
                <w:szCs w:val="28"/>
              </w:rPr>
              <w:t xml:space="preserve"> А еще я спрятался за кустом и увидел, что из берлоги вышел кто-то большой, коричневый и косолапый. Откуда он появился? Зимой </w:t>
            </w:r>
            <w:r w:rsidR="00700BAE" w:rsidRPr="00700B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 его не видел. За ним появился такой же </w:t>
            </w:r>
            <w:proofErr w:type="spellStart"/>
            <w:r w:rsidR="00700BAE" w:rsidRPr="00700BAE">
              <w:rPr>
                <w:rFonts w:ascii="Times New Roman" w:hAnsi="Times New Roman" w:cs="Times New Roman"/>
                <w:sz w:val="28"/>
                <w:szCs w:val="28"/>
              </w:rPr>
              <w:t>косолапочка</w:t>
            </w:r>
            <w:proofErr w:type="spellEnd"/>
            <w:r w:rsidR="00700BAE" w:rsidRPr="00700BAE">
              <w:rPr>
                <w:rFonts w:ascii="Times New Roman" w:hAnsi="Times New Roman" w:cs="Times New Roman"/>
                <w:sz w:val="28"/>
                <w:szCs w:val="28"/>
              </w:rPr>
              <w:t>. Кто это был — не знаю.</w:t>
            </w:r>
          </w:p>
          <w:p w14:paraId="6F604F65" w14:textId="77777777" w:rsidR="00700BAE" w:rsidRPr="00700BAE" w:rsidRDefault="00700BAE" w:rsidP="00700BA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D2DA63" w14:textId="2AF3D53E" w:rsidR="00700BAE" w:rsidRPr="00700BAE" w:rsidRDefault="00700BAE" w:rsidP="00700BA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0BAE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700BAE">
              <w:rPr>
                <w:rFonts w:ascii="Times New Roman" w:hAnsi="Times New Roman" w:cs="Times New Roman"/>
                <w:sz w:val="28"/>
                <w:szCs w:val="28"/>
              </w:rPr>
              <w:t xml:space="preserve">: Это медведь. </w:t>
            </w:r>
          </w:p>
          <w:p w14:paraId="2010FC2E" w14:textId="77777777" w:rsidR="00700BAE" w:rsidRPr="00700BAE" w:rsidRDefault="00700BAE" w:rsidP="00700BA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A73FFC" w14:textId="27232F9C" w:rsidR="00700BAE" w:rsidRPr="00700BAE" w:rsidRDefault="00700BAE" w:rsidP="00700BA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00BAE">
              <w:rPr>
                <w:rFonts w:ascii="Times New Roman" w:hAnsi="Times New Roman" w:cs="Times New Roman"/>
                <w:sz w:val="28"/>
                <w:szCs w:val="28"/>
              </w:rPr>
              <w:t>У мамы-медведицы рождается всего один очень</w:t>
            </w:r>
            <w:r w:rsidRPr="00700B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00BAE">
              <w:rPr>
                <w:rFonts w:ascii="Times New Roman" w:hAnsi="Times New Roman" w:cs="Times New Roman"/>
                <w:sz w:val="28"/>
                <w:szCs w:val="28"/>
              </w:rPr>
              <w:t xml:space="preserve">маленький медвежонок. Он очень мало весит, всего 300—400 граммов. Мама кормит его молоком. Весной медведи едят свежую молодую травку, улиток, муравьев из муравейника. Мама водит медвежонка к реке. Там она сядет на камень и ударяет лапой по рыбе в реке. Стукнет по </w:t>
            </w:r>
            <w:r w:rsidRPr="00700B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рыбе и отдаст своему детенышу.</w:t>
            </w:r>
          </w:p>
          <w:p w14:paraId="194E8722" w14:textId="77777777" w:rsidR="00700BAE" w:rsidRPr="00700BAE" w:rsidRDefault="00700BAE" w:rsidP="00700B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A2DBFF" w14:textId="2A011243" w:rsidR="00700BAE" w:rsidRPr="00700BAE" w:rsidRDefault="002851A0" w:rsidP="00700BA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851A0">
              <w:rPr>
                <w:rFonts w:ascii="Times New Roman" w:hAnsi="Times New Roman" w:cs="Times New Roman"/>
                <w:b/>
                <w:sz w:val="28"/>
                <w:szCs w:val="28"/>
              </w:rPr>
              <w:t>Лесовичок</w:t>
            </w:r>
            <w:proofErr w:type="spellEnd"/>
            <w:r w:rsidR="00700BAE" w:rsidRPr="00700B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700BAE" w:rsidRPr="00700BAE">
              <w:rPr>
                <w:rFonts w:ascii="Times New Roman" w:hAnsi="Times New Roman" w:cs="Times New Roman"/>
                <w:sz w:val="28"/>
                <w:szCs w:val="28"/>
              </w:rPr>
              <w:t>А еще кто-то пробежал мимо меня по дорожке на своих коротких ножках, с колючками на спине, а за ним детеныши. Кто это был, я не знаю. А где же он был зимой?</w:t>
            </w:r>
          </w:p>
          <w:p w14:paraId="26DEABC4" w14:textId="77777777" w:rsidR="00700BAE" w:rsidRPr="00700BAE" w:rsidRDefault="00700BAE" w:rsidP="00700BA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7047DC" w14:textId="1A0AF0DD" w:rsidR="00700BAE" w:rsidRPr="00700BAE" w:rsidRDefault="00700BAE" w:rsidP="007575E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0BAE">
              <w:rPr>
                <w:rFonts w:ascii="Times New Roman" w:hAnsi="Times New Roman" w:cs="Times New Roman"/>
                <w:sz w:val="28"/>
                <w:szCs w:val="28"/>
              </w:rPr>
              <w:t xml:space="preserve">- Весной у ежика тоже появляются ежата. Ежик спал под пенечком, спрятался от всех. Дети, кто из вас запомнил, какие изменения происходят со </w:t>
            </w:r>
            <w:proofErr w:type="gramStart"/>
            <w:r w:rsidRPr="00700BAE">
              <w:rPr>
                <w:rFonts w:ascii="Times New Roman" w:hAnsi="Times New Roman" w:cs="Times New Roman"/>
                <w:sz w:val="28"/>
                <w:szCs w:val="28"/>
              </w:rPr>
              <w:t>зверюшками</w:t>
            </w:r>
            <w:proofErr w:type="gramEnd"/>
            <w:r w:rsidRPr="00700BAE">
              <w:rPr>
                <w:rFonts w:ascii="Times New Roman" w:hAnsi="Times New Roman" w:cs="Times New Roman"/>
                <w:sz w:val="28"/>
                <w:szCs w:val="28"/>
              </w:rPr>
              <w:t xml:space="preserve"> в лесу весной?</w:t>
            </w:r>
          </w:p>
          <w:p w14:paraId="39818B9A" w14:textId="77777777" w:rsidR="00700BAE" w:rsidRPr="00700BAE" w:rsidRDefault="00700BAE" w:rsidP="00700B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D57421" w14:textId="77777777" w:rsidR="00700BAE" w:rsidRPr="00700BAE" w:rsidRDefault="00700BAE" w:rsidP="00700BA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B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Дети: </w:t>
            </w:r>
            <w:r w:rsidRPr="00700BAE">
              <w:rPr>
                <w:rFonts w:ascii="Times New Roman" w:hAnsi="Times New Roman" w:cs="Times New Roman"/>
                <w:sz w:val="28"/>
                <w:szCs w:val="28"/>
              </w:rPr>
              <w:t xml:space="preserve">Звери </w:t>
            </w:r>
            <w:r w:rsidRPr="00700B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линяют, меняют зимнюю теплую шубку </w:t>
            </w:r>
            <w:proofErr w:type="gramStart"/>
            <w:r w:rsidRPr="00700BAE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00BAE">
              <w:rPr>
                <w:rFonts w:ascii="Times New Roman" w:hAnsi="Times New Roman" w:cs="Times New Roman"/>
                <w:sz w:val="28"/>
                <w:szCs w:val="28"/>
              </w:rPr>
              <w:t xml:space="preserve"> более легкую. Звери выходят из своих нор, а медведь из берлоги.</w:t>
            </w:r>
          </w:p>
          <w:p w14:paraId="4CD4E004" w14:textId="77777777" w:rsidR="00700BAE" w:rsidRPr="00700BAE" w:rsidRDefault="00700BAE" w:rsidP="00700B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A2E4FA" w14:textId="13B33030" w:rsidR="00700BAE" w:rsidRPr="00700BAE" w:rsidRDefault="002851A0" w:rsidP="007575E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851A0">
              <w:rPr>
                <w:rFonts w:ascii="Times New Roman" w:hAnsi="Times New Roman" w:cs="Times New Roman"/>
                <w:b/>
                <w:sz w:val="28"/>
                <w:szCs w:val="28"/>
              </w:rPr>
              <w:t>Лесовичок</w:t>
            </w:r>
            <w:proofErr w:type="spellEnd"/>
            <w:r w:rsidR="00700BAE" w:rsidRPr="00700B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700BAE" w:rsidRPr="00700BAE">
              <w:rPr>
                <w:rFonts w:ascii="Times New Roman" w:hAnsi="Times New Roman" w:cs="Times New Roman"/>
                <w:sz w:val="28"/>
                <w:szCs w:val="28"/>
              </w:rPr>
              <w:t xml:space="preserve">Ребята, объясните мне, почему это весной появляется так много больших и маленьких </w:t>
            </w:r>
            <w:proofErr w:type="gramStart"/>
            <w:r w:rsidR="00700BAE" w:rsidRPr="00700BAE">
              <w:rPr>
                <w:rFonts w:ascii="Times New Roman" w:hAnsi="Times New Roman" w:cs="Times New Roman"/>
                <w:sz w:val="28"/>
                <w:szCs w:val="28"/>
              </w:rPr>
              <w:t>зверюшек</w:t>
            </w:r>
            <w:proofErr w:type="gramEnd"/>
            <w:r w:rsidR="00700BAE" w:rsidRPr="00700BA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0D371767" w14:textId="77777777" w:rsidR="00700BAE" w:rsidRPr="00700BAE" w:rsidRDefault="00700BAE" w:rsidP="00700B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896FF6" w14:textId="77777777" w:rsidR="00700BAE" w:rsidRPr="009A6B7B" w:rsidRDefault="00700BAE" w:rsidP="009A6B7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0B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Дети: </w:t>
            </w:r>
            <w:r w:rsidRPr="009A6B7B">
              <w:rPr>
                <w:rFonts w:ascii="Times New Roman" w:hAnsi="Times New Roman" w:cs="Times New Roman"/>
                <w:sz w:val="28"/>
                <w:szCs w:val="28"/>
              </w:rPr>
              <w:t>Звери выводят потомство. Взрослые звери кормят малышей, учат их охотиться, спасаться от врагов.</w:t>
            </w:r>
          </w:p>
          <w:p w14:paraId="5498E3EB" w14:textId="77777777" w:rsidR="00700BAE" w:rsidRPr="00700BAE" w:rsidRDefault="00700BAE" w:rsidP="009A6B7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6C8704" w14:textId="425A49BD" w:rsidR="00700BAE" w:rsidRPr="009A6B7B" w:rsidRDefault="009A6B7B" w:rsidP="009A6B7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A6B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851A0">
              <w:t xml:space="preserve"> </w:t>
            </w:r>
            <w:proofErr w:type="spellStart"/>
            <w:r w:rsidR="002851A0" w:rsidRPr="002851A0">
              <w:rPr>
                <w:rFonts w:ascii="Times New Roman" w:hAnsi="Times New Roman" w:cs="Times New Roman"/>
                <w:sz w:val="28"/>
                <w:szCs w:val="28"/>
              </w:rPr>
              <w:t>Лесовичок</w:t>
            </w:r>
            <w:proofErr w:type="spellEnd"/>
            <w:r w:rsidR="00700BAE" w:rsidRPr="009A6B7B">
              <w:rPr>
                <w:rFonts w:ascii="Times New Roman" w:hAnsi="Times New Roman" w:cs="Times New Roman"/>
                <w:sz w:val="28"/>
                <w:szCs w:val="28"/>
              </w:rPr>
              <w:t>, теперь ты все понял?</w:t>
            </w:r>
          </w:p>
          <w:p w14:paraId="4684535C" w14:textId="77777777" w:rsidR="00700BAE" w:rsidRPr="00700BAE" w:rsidRDefault="00700BAE" w:rsidP="009A6B7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59A629" w14:textId="3E718BF4" w:rsidR="00216E2C" w:rsidRPr="00A144F3" w:rsidRDefault="002851A0" w:rsidP="009A6B7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851A0">
              <w:rPr>
                <w:rFonts w:ascii="Times New Roman" w:hAnsi="Times New Roman" w:cs="Times New Roman"/>
                <w:b/>
                <w:sz w:val="28"/>
                <w:szCs w:val="28"/>
              </w:rPr>
              <w:t>Лесовичок</w:t>
            </w:r>
            <w:proofErr w:type="spellEnd"/>
            <w:r w:rsidR="00700BAE" w:rsidRPr="00700B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700BAE" w:rsidRPr="009A6B7B">
              <w:rPr>
                <w:rFonts w:ascii="Times New Roman" w:hAnsi="Times New Roman" w:cs="Times New Roman"/>
                <w:sz w:val="28"/>
                <w:szCs w:val="28"/>
              </w:rPr>
              <w:t xml:space="preserve">Понял, что зверей зимой </w:t>
            </w:r>
            <w:r w:rsidR="00700BAE" w:rsidRPr="009A6B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снегом занесло, потому я их и не видел в лесу.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3F5F33" w14:textId="77777777" w:rsidR="00216E2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9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отгадывают тех или иных животных по их описанию.</w:t>
            </w:r>
          </w:p>
          <w:p w14:paraId="6F340808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251950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48D606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47745A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47882C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3FD3E7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B12F8B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79AD42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F87494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9CFCB4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973BF1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E34906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750EB3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C1A040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2D8C12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6359B2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74BC42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670B77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2FA5C2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F6A891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AD9925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D8EB72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CD476F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3A510F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4456DD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C5086C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E0CA2F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B95AB1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D92E8A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DB2FE4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C8E371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D389D7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отвечают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едят лисы.</w:t>
            </w:r>
          </w:p>
          <w:p w14:paraId="455BF909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6DB8BD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552F22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FE0A96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E8F12A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78957A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0B2C28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A9EC47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DA08ED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956195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CD8A24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3947F6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8AB41D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2C66DF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73448B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195692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1B0339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574F91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942772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BA1BFB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D01E50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27AA65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C0BB89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E73E41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4C0208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F6AC25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36ECF9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2DC4A7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DE1D59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18C1A4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C9700A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DC2A11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46A05E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834051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473B2A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B5AEFF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07467A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2787FD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98F4AA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EEEC0E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E2CE2B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0C35D8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7A5A5D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E972C8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E54A0E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56EE66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04ADDF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8F36B9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335AEF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3442E4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F6E3EC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9285F6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2A152B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7AF48E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04AEA5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ACDF95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0A49B2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BA0117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C89782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69535C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AFB0F0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23A9B9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330370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17A260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BD09AD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2912A8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BD8496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9421E4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E2FB96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объясняют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гостью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такое линька на примерах животных.</w:t>
            </w:r>
          </w:p>
          <w:p w14:paraId="73DA8F9E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C49058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E241D4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045542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478664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FB73C2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94B39D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BB7B95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80CC09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2044FF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03A84D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5C7E9E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84158" w14:textId="4B3795BE" w:rsidR="00B25FC5" w:rsidRPr="003129FC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объясняют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животные заботятся о своём потомстве.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BF60C2" w14:textId="77777777" w:rsidR="003129FC" w:rsidRP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9F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14:paraId="02D6D613" w14:textId="77777777" w:rsidR="00216E2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9FC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06DF38B3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8EDB6F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8508D5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B0A3ED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8D9F0D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1B9B67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25848D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5AEFA9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A90974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DC5F90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4AE889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C7A5B5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2D1E12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E76232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AEE0D8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F49FA6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9D93B2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37FF2F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45A118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41C23A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C500DE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BEF74D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2216B8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CE7133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D9A1FF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287FD6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BD2A88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156B90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CC4A15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42C825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04F5FA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5D5D0D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C77E68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494EF3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A86DDE" w14:textId="77777777" w:rsidR="003129FC" w:rsidRP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9FC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1DC15082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9FC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1C3A4466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5EC73D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0E1BE5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50E486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5BF2B1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7A2AF9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CF4E8C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05449F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267A07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243889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999905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8FFF9A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4D85EC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177371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B4A58C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3FAA20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6E654A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DFB233" w14:textId="77777777" w:rsidR="003129FC" w:rsidRP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9FC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0F30B5A8" w14:textId="7DC3EEE5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9FC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60B0B304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D0798A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D3A236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02CDDB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A0150A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53E93D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27A35F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B36807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AA9955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C8FB9E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69968B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C12A89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89B405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CBED05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50C469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8BEA0E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9EE2DF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7238F0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FF244F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20AB5D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5ADF42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33DAF8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641677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BE99D0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1F9E73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0E6C1B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5628D7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69A291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8E3BB7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95A74E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4054A5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FC1AC7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9C2027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8A6C89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727AB1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09E90D" w14:textId="77777777" w:rsidR="003129FC" w:rsidRP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9FC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5BD9B79C" w14:textId="033E6EB8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9FC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0D2A37E7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AF4F18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7A22B4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92198F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EB740D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D00ADC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3D88BD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B3AD4D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0C3984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074EEC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6BA900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3F22BE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24A047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2581B0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ECF1C2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03A1DA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650422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981E8A" w14:textId="77777777" w:rsidR="003129FC" w:rsidRP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9FC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475C6152" w14:textId="64D845CF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9FC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5AB5A58D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9D02EB" w14:textId="77777777" w:rsid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FFADA1" w14:textId="6D8B8D86" w:rsidR="003129FC" w:rsidRPr="00A144F3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4B91A" w14:textId="38E5FD7F" w:rsidR="00216E2C" w:rsidRPr="009A6B7B" w:rsidRDefault="003129FC" w:rsidP="009A6B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</w:t>
            </w:r>
            <w:r w:rsidR="009A6B7B" w:rsidRPr="009A6B7B">
              <w:rPr>
                <w:rFonts w:ascii="Times New Roman" w:hAnsi="Times New Roman" w:cs="Times New Roman"/>
                <w:sz w:val="28"/>
                <w:szCs w:val="28"/>
              </w:rPr>
              <w:t>еседа.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2EC9D" w14:textId="77777777" w:rsidR="00216E2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9FC">
              <w:rPr>
                <w:rFonts w:ascii="Times New Roman" w:hAnsi="Times New Roman" w:cs="Times New Roman"/>
                <w:sz w:val="28"/>
                <w:szCs w:val="28"/>
              </w:rPr>
              <w:t>За счёт отгадывания животных закрепляются и обосновываются полученные знания о тех или иных животных.</w:t>
            </w:r>
          </w:p>
          <w:p w14:paraId="3EFC0E1D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64886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091C49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8F1408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0045F4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893AF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9665BB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C9A9DF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86C248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D7F7B6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46B365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5CFEF6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DF1F7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287F54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A970E3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5C9739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22289E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7D171C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EC3B42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A9FB4A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1A1515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A7A03E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BB4DA7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9EE56C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D42D56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DC1290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C0DB61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ACF380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9B44B1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знаний о питании животных.</w:t>
            </w:r>
          </w:p>
          <w:p w14:paraId="62A7194F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82D1D4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B87B99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6A5E4B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B0488D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DC12E1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CD0A6B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158C0E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AABF1D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72A70F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7FB707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9D5373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971655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406D29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A86CCD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62C312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E27822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278E17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82C4C0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C2BCAA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CC811A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8196E3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867782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A35F10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82C26E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69B2BA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FA6F53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8D9066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E9A3AD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38D8D3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E2DA3E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DB355B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9AC86C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07D018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C7021B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A8BA66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03A6CF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231F2E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6FE23B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46C5F5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24F749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2F769A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E5A591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0DB1A7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64FE73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82771E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207E9C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A5EFCE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ED7019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F26D1D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50B918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D9931B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ED2DEE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07C301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D0B20A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4AF7B5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0DBEEF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62AB0B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48A522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F3BE8D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E1FFB7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1BD6D0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0CC068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3E1D44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F5781E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0DFC81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9CA007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B40B1B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1AC720" w14:textId="707F2CB4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объясняют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гостью, пользуясь ранее усвоенным материалом.</w:t>
            </w:r>
          </w:p>
          <w:p w14:paraId="3FBC1E16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DAF654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28C12B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87617E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B3F490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BA37B0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F7530D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39D3CB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7EE3D2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F6B74C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E2A771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3E62CE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6160FD" w14:textId="77777777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D28FD2" w14:textId="7F563CDB" w:rsidR="00B25FC5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FC5">
              <w:rPr>
                <w:rFonts w:ascii="Times New Roman" w:hAnsi="Times New Roman" w:cs="Times New Roman"/>
                <w:sz w:val="28"/>
                <w:szCs w:val="28"/>
              </w:rPr>
              <w:t>Дети объясняют, пользуясь ранее усвоенным материалом.</w:t>
            </w:r>
          </w:p>
          <w:p w14:paraId="642DFC73" w14:textId="547D3E80" w:rsidR="00B25FC5" w:rsidRPr="003129FC" w:rsidRDefault="00B25FC5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6E2C" w14:paraId="6C3E2AB8" w14:textId="77777777" w:rsidTr="00A144F3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ECD7E" w14:textId="77777777" w:rsidR="00216E2C" w:rsidRPr="00A144F3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4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 этап</w:t>
            </w:r>
          </w:p>
        </w:tc>
      </w:tr>
      <w:tr w:rsidR="00216E2C" w14:paraId="3E04286E" w14:textId="77777777" w:rsidTr="009A6B7B">
        <w:trPr>
          <w:trHeight w:val="87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9CDC8" w14:textId="4422537F" w:rsidR="00216E2C" w:rsidRPr="00A144F3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582BBA" w14:textId="75C32986" w:rsidR="00216E2C" w:rsidRDefault="00907D40" w:rsidP="00907D4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мы сегодня очень много узнали интересного о жизни диких животных весной. Чтобы всё это закрепить я хочу предложить вам поиграть в «Слова»: я называю вам взрослую особь, а вы мне называете детёныша.</w:t>
            </w:r>
          </w:p>
          <w:p w14:paraId="4DC3D642" w14:textId="77777777" w:rsidR="00907D40" w:rsidRDefault="00907D40" w:rsidP="00907D4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0634F3" w14:textId="3BF7F875" w:rsidR="00216E2C" w:rsidRPr="00907D40" w:rsidRDefault="00907D40" w:rsidP="00907D4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907D40">
              <w:rPr>
                <w:rFonts w:ascii="Times New Roman" w:hAnsi="Times New Roman" w:cs="Times New Roman"/>
                <w:i/>
                <w:sz w:val="28"/>
                <w:szCs w:val="28"/>
              </w:rPr>
              <w:t>Белка – бельчонок, волк – волчонок, заяц – зайчонок, медведь – медвежонок, ёжик – ежонок, лиса – лисёнок и др.</w:t>
            </w:r>
            <w:proofErr w:type="gramEnd"/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2A171C" w14:textId="646F8B2B" w:rsidR="00216E2C" w:rsidRPr="003129FC" w:rsidRDefault="003129FC" w:rsidP="003129F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9FC">
              <w:rPr>
                <w:rFonts w:ascii="Times New Roman" w:hAnsi="Times New Roman" w:cs="Times New Roman"/>
                <w:sz w:val="28"/>
                <w:szCs w:val="28"/>
              </w:rPr>
              <w:t>В ответ на слово воспитателя дети произносят слово близкое по смыслу.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EF9F5C" w14:textId="77777777" w:rsidR="00025C6A" w:rsidRP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C6A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50C555ED" w14:textId="6EC16DE7" w:rsidR="00216E2C" w:rsidRPr="00A144F3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C6A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E4D40" w14:textId="1F387F54" w:rsidR="00216E2C" w:rsidRP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5C6A"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665629" w14:textId="3855E979" w:rsidR="00216E2C" w:rsidRPr="00025C6A" w:rsidRDefault="00025C6A" w:rsidP="00025C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5C6A">
              <w:rPr>
                <w:rFonts w:ascii="Times New Roman" w:hAnsi="Times New Roman" w:cs="Times New Roman"/>
                <w:sz w:val="28"/>
                <w:szCs w:val="28"/>
              </w:rPr>
              <w:t xml:space="preserve">Дети подводят итоги проведенного занятия, </w:t>
            </w:r>
            <w:proofErr w:type="gramStart"/>
            <w:r w:rsidRPr="00025C6A">
              <w:rPr>
                <w:rFonts w:ascii="Times New Roman" w:hAnsi="Times New Roman" w:cs="Times New Roman"/>
                <w:sz w:val="28"/>
                <w:szCs w:val="28"/>
              </w:rPr>
              <w:t>вспоминая</w:t>
            </w:r>
            <w:proofErr w:type="gramEnd"/>
            <w:r w:rsidRPr="00025C6A">
              <w:rPr>
                <w:rFonts w:ascii="Times New Roman" w:hAnsi="Times New Roman" w:cs="Times New Roman"/>
                <w:sz w:val="28"/>
                <w:szCs w:val="28"/>
              </w:rPr>
              <w:t xml:space="preserve"> о чем они говорили на занятии и чем занимались.</w:t>
            </w:r>
          </w:p>
        </w:tc>
      </w:tr>
    </w:tbl>
    <w:p w14:paraId="408FCD04" w14:textId="77777777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18A026" w14:textId="68F25508" w:rsidR="009A6B7B" w:rsidRDefault="009A6B7B"/>
    <w:p w14:paraId="2CF7F998" w14:textId="53CF7412" w:rsidR="009A6B7B" w:rsidRDefault="00592D00">
      <w:r w:rsidRPr="00592D00">
        <w:rPr>
          <w:noProof/>
        </w:rPr>
        <w:lastRenderedPageBreak/>
        <w:drawing>
          <wp:inline distT="0" distB="0" distL="0" distR="0" wp14:anchorId="1D683FF3" wp14:editId="42C05E66">
            <wp:extent cx="9770534" cy="6657975"/>
            <wp:effectExtent l="0" t="0" r="254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6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F968A" w14:textId="025E3E70" w:rsidR="009A6B7B" w:rsidRDefault="00592D00">
      <w:r w:rsidRPr="00592D00">
        <w:rPr>
          <w:noProof/>
        </w:rPr>
        <w:lastRenderedPageBreak/>
        <w:drawing>
          <wp:inline distT="0" distB="0" distL="0" distR="0" wp14:anchorId="27606361" wp14:editId="2A296982">
            <wp:extent cx="9773906" cy="6543675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4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7260A" w14:textId="04D0CFA3" w:rsidR="007575E6" w:rsidRDefault="007575E6">
      <w:r w:rsidRPr="007575E6">
        <w:rPr>
          <w:noProof/>
        </w:rPr>
        <w:lastRenderedPageBreak/>
        <w:drawing>
          <wp:inline distT="0" distB="0" distL="0" distR="0" wp14:anchorId="57B19435" wp14:editId="6975ABBF">
            <wp:extent cx="9777730" cy="6516895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38F52" w14:textId="7AC33537" w:rsidR="007575E6" w:rsidRDefault="007575E6">
      <w:r w:rsidRPr="007575E6">
        <w:rPr>
          <w:noProof/>
        </w:rPr>
        <w:lastRenderedPageBreak/>
        <w:drawing>
          <wp:inline distT="0" distB="0" distL="0" distR="0" wp14:anchorId="40BA2488" wp14:editId="1580F264">
            <wp:extent cx="9777730" cy="6518487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2B9B6" w14:textId="22171C87" w:rsidR="007575E6" w:rsidRDefault="00592D00">
      <w:r w:rsidRPr="00592D00">
        <w:rPr>
          <w:noProof/>
        </w:rPr>
        <w:lastRenderedPageBreak/>
        <w:drawing>
          <wp:inline distT="0" distB="0" distL="0" distR="0" wp14:anchorId="6964B20E" wp14:editId="13CB5843">
            <wp:extent cx="9782175" cy="6686550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8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5CA0B" w14:textId="3AAB9F67" w:rsidR="00592D00" w:rsidRDefault="00592D00">
      <w:r w:rsidRPr="00592D00">
        <w:rPr>
          <w:noProof/>
        </w:rPr>
        <w:lastRenderedPageBreak/>
        <w:drawing>
          <wp:inline distT="0" distB="0" distL="0" distR="0" wp14:anchorId="19AF45FB" wp14:editId="7B3B259F">
            <wp:extent cx="9782175" cy="6581775"/>
            <wp:effectExtent l="0" t="0" r="9525" b="9525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7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4A02" w14:textId="498D1BF2" w:rsidR="00A07715" w:rsidRDefault="00A07715" w:rsidP="00A07715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Тявкать - о</w:t>
      </w:r>
      <w:r w:rsidRPr="00A07715">
        <w:rPr>
          <w:rFonts w:ascii="Times New Roman" w:hAnsi="Times New Roman" w:cs="Times New Roman"/>
          <w:b/>
          <w:sz w:val="56"/>
          <w:szCs w:val="56"/>
        </w:rPr>
        <w:t>трывисто лаять, гавкать тонким голосом.</w:t>
      </w:r>
    </w:p>
    <w:p w14:paraId="4575EB2E" w14:textId="42673436" w:rsidR="00A07715" w:rsidRPr="00A07715" w:rsidRDefault="00A07715" w:rsidP="00A07715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drawing>
          <wp:inline distT="0" distB="0" distL="0" distR="0" wp14:anchorId="0C4AD6A9" wp14:editId="16FD4339">
            <wp:extent cx="9553575" cy="6038850"/>
            <wp:effectExtent l="0" t="0" r="952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411" cy="604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715" w:rsidRPr="00A07715" w:rsidSect="00216E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ED5"/>
    <w:rsid w:val="00025C6A"/>
    <w:rsid w:val="00216E2C"/>
    <w:rsid w:val="002851A0"/>
    <w:rsid w:val="003129FC"/>
    <w:rsid w:val="003F1ED5"/>
    <w:rsid w:val="00495EB3"/>
    <w:rsid w:val="00592D00"/>
    <w:rsid w:val="00700BAE"/>
    <w:rsid w:val="007575E6"/>
    <w:rsid w:val="00907D40"/>
    <w:rsid w:val="009A6B7B"/>
    <w:rsid w:val="00A07715"/>
    <w:rsid w:val="00A144F3"/>
    <w:rsid w:val="00A36BE7"/>
    <w:rsid w:val="00B25FC5"/>
    <w:rsid w:val="00B6294B"/>
    <w:rsid w:val="00DF68D1"/>
    <w:rsid w:val="00EE5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6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B7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6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B7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18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Подкутина</dc:creator>
  <cp:keywords/>
  <dc:description/>
  <cp:lastModifiedBy>Admin</cp:lastModifiedBy>
  <cp:revision>29</cp:revision>
  <dcterms:created xsi:type="dcterms:W3CDTF">2024-06-07T05:37:00Z</dcterms:created>
  <dcterms:modified xsi:type="dcterms:W3CDTF">2025-03-24T13:13:00Z</dcterms:modified>
</cp:coreProperties>
</file>